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20"/>
          <w:szCs w:val="120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align>right</wp:align>
                </wp:positionH>
                <wp:positionV relativeFrom="page">
                  <wp:posOffset>-14286</wp:posOffset>
                </wp:positionV>
                <wp:extent cx="7383145" cy="10706100"/>
                <wp:effectExtent b="0" l="0" r="0" t="0"/>
                <wp:wrapNone/>
                <wp:docPr id="96161477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659190" y="0"/>
                          <a:ext cx="7373620" cy="7560000"/>
                        </a:xfrm>
                        <a:prstGeom prst="rect">
                          <a:avLst/>
                        </a:prstGeom>
                        <a:solidFill>
                          <a:srgbClr val="FFFAF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align>right</wp:align>
                </wp:positionH>
                <wp:positionV relativeFrom="page">
                  <wp:posOffset>-14286</wp:posOffset>
                </wp:positionV>
                <wp:extent cx="7383145" cy="10706100"/>
                <wp:effectExtent b="0" l="0" r="0" t="0"/>
                <wp:wrapNone/>
                <wp:docPr id="96161477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83145" cy="10706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" w:line="240" w:lineRule="auto"/>
        <w:ind w:left="4689" w:right="0" w:firstLine="0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2060"/>
          <w:sz w:val="84"/>
          <w:szCs w:val="8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2060"/>
          <w:sz w:val="84"/>
          <w:szCs w:val="84"/>
          <w:u w:val="none"/>
          <w:shd w:fill="auto" w:val="clear"/>
          <w:vertAlign w:val="baseline"/>
          <w:rtl w:val="0"/>
        </w:rPr>
        <w:t xml:space="preserve">Digital</w:t>
      </w:r>
      <w:r w:rsidDel="00000000" w:rsidR="00000000" w:rsidRPr="00000000">
        <w:rPr>
          <w:rFonts w:ascii="Trebuchet MS" w:cs="Trebuchet MS" w:eastAsia="Trebuchet MS" w:hAnsi="Trebuchet MS"/>
          <w:color w:val="002060"/>
          <w:sz w:val="84"/>
          <w:szCs w:val="84"/>
          <w:rtl w:val="0"/>
        </w:rPr>
        <w:t xml:space="preserve"> B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2060"/>
          <w:sz w:val="84"/>
          <w:szCs w:val="84"/>
          <w:u w:val="none"/>
          <w:shd w:fill="auto" w:val="clear"/>
          <w:vertAlign w:val="baseline"/>
          <w:rtl w:val="0"/>
        </w:rPr>
        <w:t xml:space="preserve">usiness Directory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69851</wp:posOffset>
            </wp:positionH>
            <wp:positionV relativeFrom="paragraph">
              <wp:posOffset>170180</wp:posOffset>
            </wp:positionV>
            <wp:extent cx="1704975" cy="1704975"/>
            <wp:effectExtent b="0" l="0" r="0" t="0"/>
            <wp:wrapNone/>
            <wp:docPr descr="A logo with text and symbols&#10;&#10;Description automatically generated" id="961614777" name="image1.png"/>
            <a:graphic>
              <a:graphicData uri="http://schemas.openxmlformats.org/drawingml/2006/picture">
                <pic:pic>
                  <pic:nvPicPr>
                    <pic:cNvPr descr="A logo with text and symbols&#10;&#10;Description automatically generated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7049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10312.0" w:type="dxa"/>
        <w:jc w:val="left"/>
        <w:tblInd w:w="110.0" w:type="dxa"/>
        <w:tblBorders>
          <w:top w:color="b36e58" w:space="0" w:sz="8" w:val="single"/>
          <w:left w:color="b36e58" w:space="0" w:sz="8" w:val="single"/>
          <w:bottom w:color="b36e58" w:space="0" w:sz="8" w:val="single"/>
          <w:right w:color="b36e58" w:space="0" w:sz="8" w:val="single"/>
          <w:insideH w:color="b36e58" w:space="0" w:sz="8" w:val="single"/>
          <w:insideV w:color="b36e58" w:space="0" w:sz="8" w:val="single"/>
        </w:tblBorders>
        <w:tblLayout w:type="fixed"/>
        <w:tblLook w:val="0000"/>
      </w:tblPr>
      <w:tblGrid>
        <w:gridCol w:w="3067"/>
        <w:gridCol w:w="7245"/>
        <w:tblGridChange w:id="0">
          <w:tblGrid>
            <w:gridCol w:w="3067"/>
            <w:gridCol w:w="7245"/>
          </w:tblGrid>
        </w:tblGridChange>
      </w:tblGrid>
      <w:tr>
        <w:trPr>
          <w:cantSplit w:val="0"/>
          <w:trHeight w:val="59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ffe3e3" w:val="clea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3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BABYSITTING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ffe3e3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64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Company Name:</w:t>
            </w:r>
          </w:p>
        </w:tc>
        <w:tc>
          <w:tcPr>
            <w:tcBorders>
              <w:top w:color="000000" w:space="0" w:sz="0" w:val="nil"/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Rylee Duke (Babysitter)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64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Contact:</w:t>
            </w:r>
          </w:p>
        </w:tc>
        <w:tc>
          <w:tcPr>
            <w:tcBorders>
              <w:top w:color="000000" w:space="0" w:sz="0" w:val="nil"/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Rylee Duke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2" w:hRule="atLeast"/>
          <w:tblHeader w:val="0"/>
        </w:trPr>
        <w:tc>
          <w:tcPr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64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Phone:</w:t>
            </w:r>
          </w:p>
        </w:tc>
        <w:tc>
          <w:tcPr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336-430-4305</w:t>
            </w:r>
          </w:p>
        </w:tc>
      </w:tr>
      <w:tr>
        <w:trPr>
          <w:cantSplit w:val="0"/>
          <w:trHeight w:val="522" w:hRule="atLeast"/>
          <w:tblHeader w:val="0"/>
        </w:trPr>
        <w:tc>
          <w:tcPr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64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Comments:</w:t>
            </w:r>
          </w:p>
        </w:tc>
        <w:tc>
          <w:tcPr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I am a Senior NGHS and I babysit locally. I am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Red Cross certified.</w:t>
            </w:r>
          </w:p>
        </w:tc>
      </w:tr>
      <w:tr>
        <w:trPr>
          <w:cantSplit w:val="0"/>
          <w:trHeight w:val="522" w:hRule="atLeast"/>
          <w:tblHeader w:val="0"/>
        </w:trPr>
        <w:tc>
          <w:tcPr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64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Offer:</w:t>
            </w:r>
          </w:p>
        </w:tc>
        <w:tc>
          <w:tcPr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10% off for first time families </w:t>
            </w:r>
          </w:p>
        </w:tc>
      </w:tr>
    </w:tbl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9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12.0" w:type="dxa"/>
        <w:jc w:val="left"/>
        <w:tblInd w:w="110.0" w:type="dxa"/>
        <w:tblBorders>
          <w:top w:color="b36e58" w:space="0" w:sz="8" w:val="single"/>
          <w:left w:color="b36e58" w:space="0" w:sz="8" w:val="single"/>
          <w:bottom w:color="b36e58" w:space="0" w:sz="8" w:val="single"/>
          <w:right w:color="b36e58" w:space="0" w:sz="8" w:val="single"/>
          <w:insideH w:color="b36e58" w:space="0" w:sz="8" w:val="single"/>
          <w:insideV w:color="b36e58" w:space="0" w:sz="8" w:val="single"/>
        </w:tblBorders>
        <w:tblLayout w:type="fixed"/>
        <w:tblLook w:val="0000"/>
      </w:tblPr>
      <w:tblGrid>
        <w:gridCol w:w="3067"/>
        <w:gridCol w:w="7245"/>
        <w:tblGridChange w:id="0">
          <w:tblGrid>
            <w:gridCol w:w="3067"/>
            <w:gridCol w:w="7245"/>
          </w:tblGrid>
        </w:tblGridChange>
      </w:tblGrid>
      <w:tr>
        <w:trPr>
          <w:cantSplit w:val="0"/>
          <w:trHeight w:val="59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ffe3e3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3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BARBER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ffe3e3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64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Company Name:</w:t>
            </w:r>
          </w:p>
        </w:tc>
        <w:tc>
          <w:tcPr>
            <w:tcBorders>
              <w:top w:color="000000" w:space="0" w:sz="0" w:val="nil"/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Iron and Cloth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64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Contact:</w:t>
            </w:r>
          </w:p>
        </w:tc>
        <w:tc>
          <w:tcPr>
            <w:tcBorders>
              <w:top w:color="000000" w:space="0" w:sz="0" w:val="nil"/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Casey Gaulden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2" w:hRule="atLeast"/>
          <w:tblHeader w:val="0"/>
        </w:trPr>
        <w:tc>
          <w:tcPr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64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Website:</w:t>
            </w:r>
          </w:p>
        </w:tc>
        <w:tc>
          <w:tcPr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Ironandclothbarber.com</w:t>
            </w:r>
          </w:p>
        </w:tc>
      </w:tr>
      <w:tr>
        <w:trPr>
          <w:cantSplit w:val="0"/>
          <w:trHeight w:val="522" w:hRule="atLeast"/>
          <w:tblHeader w:val="0"/>
        </w:trPr>
        <w:tc>
          <w:tcPr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64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Address:</w:t>
            </w:r>
          </w:p>
        </w:tc>
        <w:tc>
          <w:tcPr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214 W. Friendly &amp; 1728 Battleground Ave.</w:t>
            </w:r>
          </w:p>
        </w:tc>
      </w:tr>
      <w:tr>
        <w:trPr>
          <w:cantSplit w:val="0"/>
          <w:trHeight w:val="522" w:hRule="atLeast"/>
          <w:tblHeader w:val="0"/>
        </w:trPr>
        <w:tc>
          <w:tcPr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64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Comments:</w:t>
            </w:r>
          </w:p>
        </w:tc>
        <w:tc>
          <w:tcPr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Download Booksy to make an appointment!</w:t>
            </w:r>
          </w:p>
        </w:tc>
      </w:tr>
      <w:tr>
        <w:trPr>
          <w:cantSplit w:val="0"/>
          <w:trHeight w:val="522" w:hRule="atLeast"/>
          <w:tblHeader w:val="0"/>
        </w:trPr>
        <w:tc>
          <w:tcPr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64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Offer:</w:t>
            </w:r>
          </w:p>
        </w:tc>
        <w:tc>
          <w:tcPr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$5 OFF FIRST VISIT</w:t>
            </w:r>
          </w:p>
        </w:tc>
      </w:tr>
    </w:tbl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206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78.0" w:type="dxa"/>
        <w:jc w:val="left"/>
        <w:tblInd w:w="110.0" w:type="dxa"/>
        <w:tblBorders>
          <w:top w:color="b36e58" w:space="0" w:sz="8" w:val="single"/>
          <w:left w:color="b36e58" w:space="0" w:sz="8" w:val="single"/>
          <w:bottom w:color="b36e58" w:space="0" w:sz="8" w:val="single"/>
          <w:right w:color="b36e58" w:space="0" w:sz="8" w:val="single"/>
          <w:insideH w:color="b36e58" w:space="0" w:sz="8" w:val="single"/>
          <w:insideV w:color="b36e58" w:space="0" w:sz="8" w:val="single"/>
        </w:tblBorders>
        <w:tblLayout w:type="fixed"/>
        <w:tblLook w:val="0000"/>
      </w:tblPr>
      <w:tblGrid>
        <w:gridCol w:w="3027"/>
        <w:gridCol w:w="7151"/>
        <w:tblGridChange w:id="0">
          <w:tblGrid>
            <w:gridCol w:w="3027"/>
            <w:gridCol w:w="7151"/>
          </w:tblGrid>
        </w:tblGridChange>
      </w:tblGrid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ffe3e3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3" w:line="240" w:lineRule="auto"/>
              <w:ind w:left="64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BEAUTY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ffe3e3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Company Name:</w:t>
            </w:r>
          </w:p>
        </w:tc>
        <w:tc>
          <w:tcPr>
            <w:tcBorders>
              <w:top w:color="000000" w:space="0" w:sz="0" w:val="nil"/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Bee-YOU-tiful Nails with Michaela (Color 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Street)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Contact:</w:t>
            </w:r>
          </w:p>
        </w:tc>
        <w:tc>
          <w:tcPr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Michaela Loucks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64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Phone:</w:t>
            </w:r>
          </w:p>
        </w:tc>
        <w:tc>
          <w:tcPr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434-851-8262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64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Comments:</w:t>
            </w:r>
          </w:p>
        </w:tc>
        <w:tc>
          <w:tcPr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0" w:lineRule="auto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I offer a salon quality manicure or pedicure   </w:t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0" w:lineRule="auto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you can apply at home or on the go, in    </w:t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0" w:lineRule="auto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minutes.  Comes in all colors, glitters,   </w:t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0" w:lineRule="auto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designs and French, too!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Offer:</w:t>
            </w:r>
          </w:p>
        </w:tc>
        <w:tc>
          <w:tcPr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$2 OFF FIRST ORDER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b36e58" w:space="0" w:sz="8" w:val="single"/>
              <w:left w:color="000000" w:space="0" w:sz="0" w:val="nil"/>
              <w:bottom w:color="b36e58" w:space="0" w:sz="8" w:val="single"/>
              <w:right w:color="b36e58" w:space="0" w:sz="8" w:val="single"/>
            </w:tcBorders>
            <w:shd w:fill="fffaf4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6e58" w:space="0" w:sz="8" w:val="single"/>
              <w:left w:color="b36e58" w:space="0" w:sz="8" w:val="single"/>
              <w:bottom w:color="b36e58" w:space="0" w:sz="8" w:val="single"/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b36e58" w:space="0" w:sz="8" w:val="single"/>
              <w:left w:color="000000" w:space="0" w:sz="0" w:val="nil"/>
              <w:bottom w:color="b36e58" w:space="0" w:sz="8" w:val="single"/>
              <w:right w:color="b36e58" w:space="0" w:sz="8" w:val="single"/>
            </w:tcBorders>
            <w:shd w:fill="fffaf4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Company Name:</w:t>
            </w:r>
          </w:p>
        </w:tc>
        <w:tc>
          <w:tcPr>
            <w:tcBorders>
              <w:top w:color="b36e58" w:space="0" w:sz="8" w:val="single"/>
              <w:left w:color="b36e58" w:space="0" w:sz="8" w:val="single"/>
              <w:bottom w:color="b36e58" w:space="0" w:sz="8" w:val="single"/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Addison Claire Esthetics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b36e58" w:space="0" w:sz="8" w:val="single"/>
              <w:left w:color="000000" w:space="0" w:sz="0" w:val="nil"/>
              <w:bottom w:color="b36e58" w:space="0" w:sz="8" w:val="single"/>
              <w:right w:color="b36e58" w:space="0" w:sz="8" w:val="single"/>
            </w:tcBorders>
            <w:shd w:fill="fffaf4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64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Contact:</w:t>
            </w:r>
          </w:p>
        </w:tc>
        <w:tc>
          <w:tcPr>
            <w:tcBorders>
              <w:top w:color="b36e58" w:space="0" w:sz="8" w:val="single"/>
              <w:left w:color="b36e58" w:space="0" w:sz="8" w:val="single"/>
              <w:bottom w:color="b36e58" w:space="0" w:sz="8" w:val="single"/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Addison Hicks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b36e58" w:space="0" w:sz="8" w:val="single"/>
              <w:left w:color="000000" w:space="0" w:sz="0" w:val="nil"/>
              <w:bottom w:color="b36e58" w:space="0" w:sz="8" w:val="single"/>
              <w:right w:color="b36e58" w:space="0" w:sz="8" w:val="single"/>
            </w:tcBorders>
            <w:shd w:fill="fffaf4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64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Phone:</w:t>
            </w:r>
          </w:p>
        </w:tc>
        <w:tc>
          <w:tcPr>
            <w:tcBorders>
              <w:top w:color="b36e58" w:space="0" w:sz="8" w:val="single"/>
              <w:left w:color="b36e58" w:space="0" w:sz="8" w:val="single"/>
              <w:bottom w:color="b36e58" w:space="0" w:sz="8" w:val="single"/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336-698-5244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b36e58" w:space="0" w:sz="8" w:val="single"/>
              <w:left w:color="000000" w:space="0" w:sz="0" w:val="nil"/>
              <w:bottom w:color="b36e58" w:space="0" w:sz="8" w:val="single"/>
              <w:right w:color="b36e58" w:space="0" w:sz="8" w:val="single"/>
            </w:tcBorders>
            <w:shd w:fill="fffaf4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64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Website:</w:t>
            </w:r>
          </w:p>
        </w:tc>
        <w:tc>
          <w:tcPr>
            <w:tcBorders>
              <w:top w:color="b36e58" w:space="0" w:sz="8" w:val="single"/>
              <w:left w:color="b36e58" w:space="0" w:sz="8" w:val="single"/>
              <w:bottom w:color="b36e58" w:space="0" w:sz="8" w:val="single"/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https://addisonhicks.glossgenius.com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b36e58" w:space="0" w:sz="8" w:val="single"/>
              <w:left w:color="000000" w:space="0" w:sz="0" w:val="nil"/>
              <w:bottom w:color="b36e58" w:space="0" w:sz="8" w:val="single"/>
              <w:right w:color="b36e58" w:space="0" w:sz="8" w:val="single"/>
            </w:tcBorders>
            <w:shd w:fill="fffaf4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64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Comments:</w:t>
            </w:r>
          </w:p>
        </w:tc>
        <w:tc>
          <w:tcPr>
            <w:tcBorders>
              <w:top w:color="b36e58" w:space="0" w:sz="8" w:val="single"/>
              <w:left w:color="b36e58" w:space="0" w:sz="8" w:val="single"/>
              <w:bottom w:color="b36e58" w:space="0" w:sz="8" w:val="single"/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I believe beauty is more than skin deep, and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my goal is to make my clients feel confident,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empowered and beautiful both inside and  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out. By providing a wide variety of 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personalized esthetic services, we can work 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together for your best skin ever!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b36e58" w:space="0" w:sz="8" w:val="single"/>
              <w:left w:color="000000" w:space="0" w:sz="0" w:val="nil"/>
              <w:bottom w:color="b36e58" w:space="0" w:sz="8" w:val="single"/>
              <w:right w:color="b36e58" w:space="0" w:sz="8" w:val="single"/>
            </w:tcBorders>
            <w:shd w:fill="fffaf4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64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Offer:</w:t>
            </w:r>
          </w:p>
        </w:tc>
        <w:tc>
          <w:tcPr>
            <w:tcBorders>
              <w:top w:color="b36e58" w:space="0" w:sz="8" w:val="single"/>
              <w:left w:color="b36e58" w:space="0" w:sz="8" w:val="single"/>
              <w:bottom w:color="b36e58" w:space="0" w:sz="8" w:val="single"/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10% off your first service with me</w:t>
            </w:r>
          </w:p>
        </w:tc>
      </w:tr>
    </w:tbl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206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178.0" w:type="dxa"/>
        <w:jc w:val="left"/>
        <w:tblInd w:w="110.0" w:type="dxa"/>
        <w:tblBorders>
          <w:top w:color="b36e58" w:space="0" w:sz="8" w:val="single"/>
          <w:left w:color="b36e58" w:space="0" w:sz="8" w:val="single"/>
          <w:bottom w:color="b36e58" w:space="0" w:sz="8" w:val="single"/>
          <w:right w:color="b36e58" w:space="0" w:sz="8" w:val="single"/>
          <w:insideH w:color="b36e58" w:space="0" w:sz="8" w:val="single"/>
          <w:insideV w:color="b36e58" w:space="0" w:sz="8" w:val="single"/>
        </w:tblBorders>
        <w:tblLayout w:type="fixed"/>
        <w:tblLook w:val="0000"/>
      </w:tblPr>
      <w:tblGrid>
        <w:gridCol w:w="3027"/>
        <w:gridCol w:w="7151"/>
        <w:tblGridChange w:id="0">
          <w:tblGrid>
            <w:gridCol w:w="3027"/>
            <w:gridCol w:w="7151"/>
          </w:tblGrid>
        </w:tblGridChange>
      </w:tblGrid>
      <w:tr>
        <w:trPr>
          <w:cantSplit w:val="0"/>
          <w:trHeight w:val="50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64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Company Name:</w:t>
            </w:r>
          </w:p>
        </w:tc>
        <w:tc>
          <w:tcPr>
            <w:tcBorders>
              <w:top w:color="000000" w:space="0" w:sz="0" w:val="nil"/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Lelia Duke, Cosmetologist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Contact:</w:t>
            </w:r>
          </w:p>
        </w:tc>
        <w:tc>
          <w:tcPr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Lelia Duke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64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Phone:</w:t>
            </w:r>
          </w:p>
        </w:tc>
        <w:tc>
          <w:tcPr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336-451-0139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64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Website:</w:t>
            </w:r>
          </w:p>
        </w:tc>
        <w:tc>
          <w:tcPr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04C">
            <w:pPr>
              <w:widowControl w:val="1"/>
              <w:shd w:fill="ffffff" w:val="clear"/>
              <w:rPr>
                <w:rFonts w:ascii="Roboto" w:cs="Roboto" w:eastAsia="Roboto" w:hAnsi="Roboto"/>
                <w:color w:val="002060"/>
                <w:sz w:val="32"/>
                <w:szCs w:val="32"/>
              </w:rPr>
            </w:pPr>
            <w:hyperlink r:id="rId9">
              <w:r w:rsidDel="00000000" w:rsidR="00000000" w:rsidRPr="00000000">
                <w:rPr>
                  <w:rFonts w:ascii="Roboto" w:cs="Roboto" w:eastAsia="Roboto" w:hAnsi="Roboto"/>
                  <w:color w:val="0000ff"/>
                  <w:sz w:val="32"/>
                  <w:szCs w:val="32"/>
                  <w:u w:val="single"/>
                  <w:rtl w:val="0"/>
                </w:rPr>
                <w:t xml:space="preserve">https://www.instagram.com/leliaduke?igsh=MWE3YTcwZGpuYnJ2OQ%3D%3D&amp;utm_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1"/>
              <w:shd w:fill="ffffff" w:val="clear"/>
              <w:rPr>
                <w:rFonts w:ascii="Roboto" w:cs="Roboto" w:eastAsia="Roboto" w:hAnsi="Roboto"/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rFonts w:ascii="Roboto" w:cs="Roboto" w:eastAsia="Roboto" w:hAnsi="Roboto"/>
                <w:color w:val="002060"/>
                <w:sz w:val="32"/>
                <w:szCs w:val="32"/>
                <w:rtl w:val="0"/>
              </w:rPr>
              <w:t xml:space="preserve">source=qr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64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Address:</w:t>
            </w:r>
          </w:p>
        </w:tc>
        <w:tc>
          <w:tcPr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04F">
            <w:pPr>
              <w:widowControl w:val="1"/>
              <w:shd w:fill="ffffff" w:val="clear"/>
              <w:rPr>
                <w:rFonts w:ascii="Roboto" w:cs="Roboto" w:eastAsia="Roboto" w:hAnsi="Roboto"/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rFonts w:ascii="Roboto" w:cs="Roboto" w:eastAsia="Roboto" w:hAnsi="Roboto"/>
                <w:color w:val="002060"/>
                <w:sz w:val="32"/>
                <w:szCs w:val="32"/>
                <w:rtl w:val="0"/>
              </w:rPr>
              <w:t xml:space="preserve"> Salon Cheveux, 1736 Battleground Ave., </w:t>
            </w:r>
          </w:p>
          <w:p w:rsidR="00000000" w:rsidDel="00000000" w:rsidP="00000000" w:rsidRDefault="00000000" w:rsidRPr="00000000" w14:paraId="00000050">
            <w:pPr>
              <w:widowControl w:val="1"/>
              <w:shd w:fill="ffffff" w:val="clear"/>
              <w:rPr>
                <w:rFonts w:ascii="Roboto" w:cs="Roboto" w:eastAsia="Roboto" w:hAnsi="Roboto"/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rFonts w:ascii="Roboto" w:cs="Roboto" w:eastAsia="Roboto" w:hAnsi="Roboto"/>
                <w:color w:val="002060"/>
                <w:sz w:val="32"/>
                <w:szCs w:val="32"/>
                <w:rtl w:val="0"/>
              </w:rPr>
              <w:t xml:space="preserve"> Greensboro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64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Comments:</w:t>
            </w:r>
          </w:p>
        </w:tc>
        <w:tc>
          <w:tcPr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0" w:lineRule="auto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Hair stylist specializing in women’s color and    </w:t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0" w:lineRule="auto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cuts.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64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Offer:</w:t>
            </w:r>
          </w:p>
        </w:tc>
        <w:tc>
          <w:tcPr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FREE gloss with first color service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($50 value)</w:t>
            </w:r>
          </w:p>
        </w:tc>
      </w:tr>
    </w:tbl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206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178.0" w:type="dxa"/>
        <w:jc w:val="left"/>
        <w:tblInd w:w="110.0" w:type="dxa"/>
        <w:tblBorders>
          <w:top w:color="b36e58" w:space="0" w:sz="8" w:val="single"/>
          <w:left w:color="b36e58" w:space="0" w:sz="8" w:val="single"/>
          <w:bottom w:color="b36e58" w:space="0" w:sz="8" w:val="single"/>
          <w:right w:color="b36e58" w:space="0" w:sz="8" w:val="single"/>
          <w:insideH w:color="b36e58" w:space="0" w:sz="8" w:val="single"/>
          <w:insideV w:color="b36e58" w:space="0" w:sz="8" w:val="single"/>
        </w:tblBorders>
        <w:tblLayout w:type="fixed"/>
        <w:tblLook w:val="0000"/>
      </w:tblPr>
      <w:tblGrid>
        <w:gridCol w:w="3027"/>
        <w:gridCol w:w="7151"/>
        <w:tblGridChange w:id="0">
          <w:tblGrid>
            <w:gridCol w:w="3027"/>
            <w:gridCol w:w="7151"/>
          </w:tblGrid>
        </w:tblGridChange>
      </w:tblGrid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ffe3e3" w:val="clea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3" w:line="240" w:lineRule="auto"/>
              <w:ind w:left="64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CHIROPRACTIC 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3" w:line="240" w:lineRule="auto"/>
              <w:ind w:left="64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CARE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ffe3e3" w:val="clea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64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Company Name:</w:t>
            </w:r>
          </w:p>
        </w:tc>
        <w:tc>
          <w:tcPr>
            <w:tcBorders>
              <w:top w:color="000000" w:space="0" w:sz="0" w:val="nil"/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Oak Ridge Chiropractic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Contact:</w:t>
            </w:r>
          </w:p>
        </w:tc>
        <w:tc>
          <w:tcPr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Dr. David &amp; Ana Lorczak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64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Phone:</w:t>
            </w:r>
          </w:p>
        </w:tc>
        <w:tc>
          <w:tcPr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336-644-8078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Website:</w:t>
            </w:r>
          </w:p>
        </w:tc>
        <w:tc>
          <w:tcPr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062">
            <w:pPr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www.orchiro.com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Address:</w:t>
            </w:r>
          </w:p>
        </w:tc>
        <w:tc>
          <w:tcPr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064">
            <w:pPr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8004 Linville Rd., Ste. B Oak Ridge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64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Comments:</w:t>
            </w:r>
          </w:p>
        </w:tc>
        <w:tc>
          <w:tcPr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0" w:lineRule="auto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We help the nervous system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64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Offer:</w:t>
            </w:r>
          </w:p>
        </w:tc>
        <w:tc>
          <w:tcPr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Complimentary Consultation</w:t>
            </w:r>
          </w:p>
        </w:tc>
      </w:tr>
    </w:tbl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206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178.0" w:type="dxa"/>
        <w:jc w:val="left"/>
        <w:tblInd w:w="110.0" w:type="dxa"/>
        <w:tblBorders>
          <w:top w:color="b36e58" w:space="0" w:sz="8" w:val="single"/>
          <w:left w:color="b36e58" w:space="0" w:sz="8" w:val="single"/>
          <w:bottom w:color="b36e58" w:space="0" w:sz="8" w:val="single"/>
          <w:right w:color="b36e58" w:space="0" w:sz="8" w:val="single"/>
          <w:insideH w:color="b36e58" w:space="0" w:sz="8" w:val="single"/>
          <w:insideV w:color="b36e58" w:space="0" w:sz="8" w:val="single"/>
        </w:tblBorders>
        <w:tblLayout w:type="fixed"/>
        <w:tblLook w:val="0000"/>
      </w:tblPr>
      <w:tblGrid>
        <w:gridCol w:w="3027"/>
        <w:gridCol w:w="7151"/>
        <w:tblGridChange w:id="0">
          <w:tblGrid>
            <w:gridCol w:w="3027"/>
            <w:gridCol w:w="7151"/>
          </w:tblGrid>
        </w:tblGridChange>
      </w:tblGrid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ffe3e3" w:val="clea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3" w:line="240" w:lineRule="auto"/>
              <w:ind w:left="64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CLOTHING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ffe3e3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500.0" w:type="dxa"/>
        <w:jc w:val="left"/>
        <w:tblInd w:w="-90.0" w:type="dxa"/>
        <w:tblBorders>
          <w:top w:color="b36e58" w:space="0" w:sz="8" w:val="single"/>
          <w:left w:color="b36e58" w:space="0" w:sz="8" w:val="single"/>
          <w:bottom w:color="b36e58" w:space="0" w:sz="8" w:val="single"/>
          <w:right w:color="b36e58" w:space="0" w:sz="8" w:val="single"/>
          <w:insideH w:color="b36e58" w:space="0" w:sz="8" w:val="single"/>
          <w:insideV w:color="b36e58" w:space="0" w:sz="8" w:val="single"/>
        </w:tblBorders>
        <w:tblLayout w:type="fixed"/>
        <w:tblLook w:val="0000"/>
      </w:tblPr>
      <w:tblGrid>
        <w:gridCol w:w="90"/>
        <w:gridCol w:w="90"/>
        <w:gridCol w:w="2957"/>
        <w:gridCol w:w="90"/>
        <w:gridCol w:w="3636.5"/>
        <w:gridCol w:w="3636.5"/>
        <w:tblGridChange w:id="0">
          <w:tblGrid>
            <w:gridCol w:w="90"/>
            <w:gridCol w:w="90"/>
            <w:gridCol w:w="2957"/>
            <w:gridCol w:w="90"/>
            <w:gridCol w:w="3636.5"/>
            <w:gridCol w:w="3636.5"/>
          </w:tblGrid>
        </w:tblGridChange>
      </w:tblGrid>
      <w:tr>
        <w:trPr>
          <w:cantSplit w:val="0"/>
          <w:trHeight w:val="50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64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Company Name:</w:t>
            </w:r>
          </w:p>
        </w:tc>
        <w:tc>
          <w:tcPr>
            <w:gridSpan w:val="2"/>
            <w:tcBorders>
              <w:top w:color="000000" w:space="0" w:sz="0" w:val="nil"/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Alivia Blake Designs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Contact:</w:t>
            </w:r>
          </w:p>
        </w:tc>
        <w:tc>
          <w:tcPr>
            <w:gridSpan w:val="2"/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Alivia Hicks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64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Phone:</w:t>
            </w:r>
          </w:p>
        </w:tc>
        <w:tc>
          <w:tcPr>
            <w:gridSpan w:val="2"/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336-423-3641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Website:</w:t>
            </w:r>
          </w:p>
        </w:tc>
        <w:tc>
          <w:tcPr>
            <w:gridSpan w:val="2"/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083">
            <w:pPr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Aliviablakedesigns_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64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Comments:</w:t>
            </w:r>
          </w:p>
        </w:tc>
        <w:tc>
          <w:tcPr>
            <w:gridSpan w:val="2"/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0" w:lineRule="auto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Custom wear using DTF transfers and </w:t>
            </w:r>
          </w:p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0" w:lineRule="auto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sublimation! 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64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Offer:</w:t>
            </w:r>
          </w:p>
        </w:tc>
        <w:tc>
          <w:tcPr>
            <w:gridSpan w:val="2"/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10% OFF your first order with 10 shirts or 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More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64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64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Company Name:</w:t>
            </w:r>
          </w:p>
        </w:tc>
        <w:tc>
          <w:tcPr>
            <w:gridSpan w:val="2"/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MAE+GRACE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Contact:</w:t>
            </w:r>
          </w:p>
        </w:tc>
        <w:tc>
          <w:tcPr>
            <w:gridSpan w:val="2"/>
            <w:tcBorders>
              <w:top w:color="000000" w:space="0" w:sz="0" w:val="nil"/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Breanna Beckner</w:t>
            </w:r>
          </w:p>
        </w:tc>
      </w:tr>
      <w:tr>
        <w:trPr>
          <w:cantSplit w:val="0"/>
          <w:trHeight w:val="50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Phone:</w:t>
            </w:r>
          </w:p>
        </w:tc>
        <w:tc>
          <w:tcPr>
            <w:gridSpan w:val="2"/>
            <w:tcBorders>
              <w:top w:color="000000" w:space="0" w:sz="0" w:val="nil"/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336-708-4512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Website:</w:t>
            </w:r>
          </w:p>
        </w:tc>
        <w:tc>
          <w:tcPr>
            <w:gridSpan w:val="2"/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0B0">
            <w:pPr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color w:val="002060"/>
                  <w:sz w:val="32"/>
                  <w:szCs w:val="32"/>
                  <w:u w:val="single"/>
                  <w:rtl w:val="0"/>
                </w:rPr>
                <w:t xml:space="preserve">www.shopmaeandgrace.com</w:t>
              </w:r>
            </w:hyperlink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&amp; </w:t>
            </w:r>
          </w:p>
          <w:p w:rsidR="00000000" w:rsidDel="00000000" w:rsidP="00000000" w:rsidRDefault="00000000" w:rsidRPr="00000000" w14:paraId="000000B1">
            <w:pPr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m.facebook.com/100067493822181/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64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Address:</w:t>
            </w:r>
          </w:p>
        </w:tc>
        <w:tc>
          <w:tcPr>
            <w:gridSpan w:val="2"/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111 North Main St., Kernersville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Comments:</w:t>
            </w:r>
          </w:p>
        </w:tc>
        <w:tc>
          <w:tcPr>
            <w:gridSpan w:val="2"/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0" w:lineRule="auto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We’re a size inclusive boutique located in  </w:t>
            </w:r>
          </w:p>
          <w:p w:rsidR="00000000" w:rsidDel="00000000" w:rsidP="00000000" w:rsidRDefault="00000000" w:rsidRPr="00000000" w14:paraId="000000BF">
            <w:pPr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Downtown Kernersville!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Offer:</w:t>
            </w:r>
          </w:p>
        </w:tc>
        <w:tc>
          <w:tcPr>
            <w:gridSpan w:val="2"/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0C5">
            <w:pPr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10% OFF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64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Comments:</w:t>
            </w:r>
          </w:p>
        </w:tc>
        <w:tc>
          <w:tcPr>
            <w:gridSpan w:val="2"/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0" w:lineRule="auto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Providing exceptional home design, remodel, </w:t>
            </w:r>
          </w:p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0" w:lineRule="auto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renovation and build services. Certified </w:t>
            </w:r>
          </w:p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0" w:lineRule="auto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NC contractor and designer. Member of the </w:t>
            </w:r>
          </w:p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0" w:lineRule="auto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Greensboro, NC and National Home Builders </w:t>
            </w:r>
          </w:p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0" w:lineRule="auto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Association.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64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Offer:</w:t>
            </w:r>
          </w:p>
        </w:tc>
        <w:tc>
          <w:tcPr>
            <w:gridSpan w:val="2"/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Free 1 hour consultation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ffe3e3" w:val="clea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3" w:line="240" w:lineRule="auto"/>
              <w:ind w:left="64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DIGITAL MARKETING</w:t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ffe3e3" w:val="clea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64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Company Name:</w:t>
            </w:r>
          </w:p>
        </w:tc>
        <w:tc>
          <w:tcPr>
            <w:gridSpan w:val="2"/>
            <w:tcBorders>
              <w:top w:color="000000" w:space="0" w:sz="0" w:val="nil"/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Geeks Unleashed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Contact:</w:t>
            </w:r>
          </w:p>
        </w:tc>
        <w:tc>
          <w:tcPr>
            <w:gridSpan w:val="2"/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Brooke St. Martin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64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Phone:</w:t>
            </w:r>
          </w:p>
        </w:tc>
        <w:tc>
          <w:tcPr>
            <w:gridSpan w:val="2"/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443-682-1912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Website:</w:t>
            </w:r>
          </w:p>
        </w:tc>
        <w:tc>
          <w:tcPr>
            <w:gridSpan w:val="2"/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0F3">
            <w:pPr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</w:t>
            </w:r>
            <w:hyperlink r:id="rId11">
              <w:r w:rsidDel="00000000" w:rsidR="00000000" w:rsidRPr="00000000">
                <w:rPr>
                  <w:color w:val="0000ff"/>
                  <w:sz w:val="32"/>
                  <w:szCs w:val="32"/>
                  <w:u w:val="single"/>
                  <w:rtl w:val="0"/>
                </w:rPr>
                <w:t xml:space="preserve">www.geeksunleash.com</w:t>
              </w:r>
            </w:hyperlink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&amp; brooke@geeksunleashed.com</w:t>
            </w:r>
          </w:p>
          <w:p w:rsidR="00000000" w:rsidDel="00000000" w:rsidP="00000000" w:rsidRDefault="00000000" w:rsidRPr="00000000" w14:paraId="000000F4">
            <w:pPr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64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Comments:</w:t>
            </w:r>
          </w:p>
        </w:tc>
        <w:tc>
          <w:tcPr>
            <w:gridSpan w:val="2"/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0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0" w:lineRule="auto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Digital marketing and branding agency with in </w:t>
            </w:r>
          </w:p>
          <w:p w:rsidR="00000000" w:rsidDel="00000000" w:rsidP="00000000" w:rsidRDefault="00000000" w:rsidRPr="00000000" w14:paraId="00000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0" w:lineRule="auto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house design studio. We offer full-service custom </w:t>
            </w:r>
          </w:p>
          <w:p w:rsidR="00000000" w:rsidDel="00000000" w:rsidP="00000000" w:rsidRDefault="00000000" w:rsidRPr="00000000" w14:paraId="000000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0" w:lineRule="auto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merchandise including apparel, graphic design,  </w:t>
            </w:r>
          </w:p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0" w:lineRule="auto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website development and more.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64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Offer:</w:t>
            </w:r>
          </w:p>
        </w:tc>
        <w:tc>
          <w:tcPr>
            <w:gridSpan w:val="2"/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20% discount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64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ffe3e3" w:val="clea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3" w:line="240" w:lineRule="auto"/>
              <w:ind w:left="64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DJ</w:t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ffe3e3" w:val="clea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8" w:hRule="atLeast"/>
          <w:tblHeader w:val="0"/>
        </w:trPr>
        <w:tc>
          <w:tcPr/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64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Company Name:</w:t>
            </w:r>
          </w:p>
        </w:tc>
        <w:tc>
          <w:tcPr>
            <w:gridSpan w:val="2"/>
            <w:tcBorders>
              <w:top w:color="000000" w:space="0" w:sz="0" w:val="nil"/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Zack Williams DJ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Contact:</w:t>
            </w:r>
          </w:p>
        </w:tc>
        <w:tc>
          <w:tcPr>
            <w:gridSpan w:val="2"/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Zack Williams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64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Phone:</w:t>
            </w:r>
          </w:p>
        </w:tc>
        <w:tc>
          <w:tcPr>
            <w:gridSpan w:val="2"/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703-899-5774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Website:</w:t>
            </w:r>
          </w:p>
        </w:tc>
        <w:tc>
          <w:tcPr>
            <w:gridSpan w:val="2"/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122">
            <w:pPr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Djndcoltz on X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Comments:</w:t>
            </w:r>
          </w:p>
        </w:tc>
        <w:tc>
          <w:tcPr>
            <w:gridSpan w:val="2"/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127">
            <w:pPr>
              <w:spacing w:before="100" w:lineRule="auto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DJ for school, corporate, private events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Offer: </w:t>
            </w:r>
          </w:p>
        </w:tc>
        <w:tc>
          <w:tcPr>
            <w:gridSpan w:val="2"/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1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0" w:lineRule="auto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Up to 25% off depending on type/size of </w:t>
            </w:r>
          </w:p>
          <w:p w:rsidR="00000000" w:rsidDel="00000000" w:rsidP="00000000" w:rsidRDefault="00000000" w:rsidRPr="00000000" w14:paraId="000001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0" w:lineRule="auto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event</w:t>
            </w:r>
          </w:p>
        </w:tc>
      </w:tr>
    </w:tbl>
    <w:p w:rsidR="00000000" w:rsidDel="00000000" w:rsidP="00000000" w:rsidRDefault="00000000" w:rsidRPr="00000000" w14:paraId="0000012F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288.0" w:type="dxa"/>
        <w:jc w:val="left"/>
        <w:tblInd w:w="-90.0" w:type="dxa"/>
        <w:tblBorders>
          <w:top w:color="b36e58" w:space="0" w:sz="8" w:val="single"/>
          <w:left w:color="b36e58" w:space="0" w:sz="8" w:val="single"/>
          <w:bottom w:color="b36e58" w:space="0" w:sz="8" w:val="single"/>
          <w:right w:color="b36e58" w:space="0" w:sz="8" w:val="single"/>
          <w:insideH w:color="b36e58" w:space="0" w:sz="8" w:val="single"/>
          <w:insideV w:color="b36e58" w:space="0" w:sz="8" w:val="single"/>
        </w:tblBorders>
        <w:tblLayout w:type="fixed"/>
        <w:tblLook w:val="0000"/>
      </w:tblPr>
      <w:tblGrid>
        <w:gridCol w:w="90"/>
        <w:gridCol w:w="3047"/>
        <w:gridCol w:w="7151"/>
        <w:tblGridChange w:id="0">
          <w:tblGrid>
            <w:gridCol w:w="90"/>
            <w:gridCol w:w="3047"/>
            <w:gridCol w:w="7151"/>
          </w:tblGrid>
        </w:tblGridChange>
      </w:tblGrid>
      <w:tr>
        <w:trPr>
          <w:cantSplit w:val="0"/>
          <w:trHeight w:val="58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ffe3e3" w:val="clea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3" w:line="240" w:lineRule="auto"/>
              <w:ind w:left="64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DUMPSTER RENTAL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ffe3e3" w:val="clea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8" w:hRule="atLeast"/>
          <w:tblHeader w:val="0"/>
        </w:trPr>
        <w:tc>
          <w:tcPr/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64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Company Name:</w:t>
            </w:r>
          </w:p>
        </w:tc>
        <w:tc>
          <w:tcPr>
            <w:tcBorders>
              <w:top w:color="000000" w:space="0" w:sz="0" w:val="nil"/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JCB Dumpsters 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Contact:</w:t>
            </w:r>
          </w:p>
        </w:tc>
        <w:tc>
          <w:tcPr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Jordan Barnes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64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Phone:</w:t>
            </w:r>
          </w:p>
        </w:tc>
        <w:tc>
          <w:tcPr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336-951-7633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Website:</w:t>
            </w:r>
          </w:p>
        </w:tc>
        <w:tc>
          <w:tcPr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13E">
            <w:pPr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Jcbdumpsters.com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Comments:</w:t>
            </w:r>
          </w:p>
        </w:tc>
        <w:tc>
          <w:tcPr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141">
            <w:pPr>
              <w:spacing w:before="100" w:lineRule="auto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We provide dumpster rental for    </w:t>
            </w:r>
          </w:p>
          <w:p w:rsidR="00000000" w:rsidDel="00000000" w:rsidP="00000000" w:rsidRDefault="00000000" w:rsidRPr="00000000" w14:paraId="00000142">
            <w:pPr>
              <w:spacing w:before="100" w:lineRule="auto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construction/remodel projects as well </w:t>
            </w:r>
          </w:p>
          <w:p w:rsidR="00000000" w:rsidDel="00000000" w:rsidP="00000000" w:rsidRDefault="00000000" w:rsidRPr="00000000" w14:paraId="00000143">
            <w:pPr>
              <w:spacing w:before="100" w:lineRule="auto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as home and remodel projects.</w:t>
            </w:r>
          </w:p>
          <w:p w:rsidR="00000000" w:rsidDel="00000000" w:rsidP="00000000" w:rsidRDefault="00000000" w:rsidRPr="00000000" w14:paraId="00000144">
            <w:pPr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Offer: </w:t>
            </w:r>
          </w:p>
        </w:tc>
        <w:tc>
          <w:tcPr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1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0" w:lineRule="auto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$20 OFF RENTAL</w:t>
            </w:r>
          </w:p>
        </w:tc>
      </w:tr>
    </w:tbl>
    <w:p w:rsidR="00000000" w:rsidDel="00000000" w:rsidP="00000000" w:rsidRDefault="00000000" w:rsidRPr="00000000" w14:paraId="00000148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288.0" w:type="dxa"/>
        <w:jc w:val="left"/>
        <w:tblInd w:w="-90.0" w:type="dxa"/>
        <w:tblBorders>
          <w:top w:color="b36e58" w:space="0" w:sz="8" w:val="single"/>
          <w:left w:color="b36e58" w:space="0" w:sz="8" w:val="single"/>
          <w:bottom w:color="b36e58" w:space="0" w:sz="8" w:val="single"/>
          <w:right w:color="b36e58" w:space="0" w:sz="8" w:val="single"/>
          <w:insideH w:color="b36e58" w:space="0" w:sz="8" w:val="single"/>
          <w:insideV w:color="b36e58" w:space="0" w:sz="8" w:val="single"/>
        </w:tblBorders>
        <w:tblLayout w:type="fixed"/>
        <w:tblLook w:val="0000"/>
      </w:tblPr>
      <w:tblGrid>
        <w:gridCol w:w="90"/>
        <w:gridCol w:w="3047"/>
        <w:gridCol w:w="7151"/>
        <w:tblGridChange w:id="0">
          <w:tblGrid>
            <w:gridCol w:w="90"/>
            <w:gridCol w:w="3047"/>
            <w:gridCol w:w="7151"/>
          </w:tblGrid>
        </w:tblGridChange>
      </w:tblGrid>
      <w:tr>
        <w:trPr>
          <w:cantSplit w:val="0"/>
          <w:trHeight w:val="58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ffe3e3" w:val="clear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3" w:line="240" w:lineRule="auto"/>
              <w:ind w:left="64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ELECTRICIAN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ffe3e3" w:val="clear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8" w:hRule="atLeast"/>
          <w:tblHeader w:val="0"/>
        </w:trPr>
        <w:tc>
          <w:tcPr/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64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Company Name:</w:t>
            </w:r>
          </w:p>
        </w:tc>
        <w:tc>
          <w:tcPr>
            <w:tcBorders>
              <w:top w:color="000000" w:space="0" w:sz="0" w:val="nil"/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Hicks Electric, Inc.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Contact:</w:t>
            </w:r>
          </w:p>
        </w:tc>
        <w:tc>
          <w:tcPr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Chris &amp; Kim Hicks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64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Phone:</w:t>
            </w:r>
          </w:p>
        </w:tc>
        <w:tc>
          <w:tcPr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336-644-7201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Website:</w:t>
            </w:r>
          </w:p>
        </w:tc>
        <w:tc>
          <w:tcPr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157">
            <w:pPr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Hicks Electric Incorporated on Facebook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Address: </w:t>
            </w:r>
          </w:p>
        </w:tc>
        <w:tc>
          <w:tcPr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15A">
            <w:pPr>
              <w:spacing w:before="100" w:lineRule="auto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PO Box 548, Stokesdale, NC 27357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Comments:</w:t>
            </w:r>
          </w:p>
        </w:tc>
        <w:tc>
          <w:tcPr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1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0" w:lineRule="auto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We are a family based, commercial, </w:t>
            </w:r>
          </w:p>
          <w:p w:rsidR="00000000" w:rsidDel="00000000" w:rsidP="00000000" w:rsidRDefault="00000000" w:rsidRPr="00000000" w14:paraId="000001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0" w:lineRule="auto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industrial, and residential electrical </w:t>
            </w:r>
          </w:p>
          <w:p w:rsidR="00000000" w:rsidDel="00000000" w:rsidP="00000000" w:rsidRDefault="00000000" w:rsidRPr="00000000" w14:paraId="000001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0" w:lineRule="auto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contractor with more than 23 years of </w:t>
            </w:r>
          </w:p>
          <w:p w:rsidR="00000000" w:rsidDel="00000000" w:rsidP="00000000" w:rsidRDefault="00000000" w:rsidRPr="00000000" w14:paraId="000001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0" w:lineRule="auto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experience.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Offer:</w:t>
            </w:r>
          </w:p>
        </w:tc>
        <w:tc>
          <w:tcPr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1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0" w:lineRule="auto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5% off our service call fee</w:t>
            </w:r>
          </w:p>
        </w:tc>
      </w:tr>
    </w:tbl>
    <w:p w:rsidR="00000000" w:rsidDel="00000000" w:rsidP="00000000" w:rsidRDefault="00000000" w:rsidRPr="00000000" w14:paraId="00000164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288.0" w:type="dxa"/>
        <w:jc w:val="left"/>
        <w:tblInd w:w="-90.0" w:type="dxa"/>
        <w:tblBorders>
          <w:top w:color="b36e58" w:space="0" w:sz="8" w:val="single"/>
          <w:left w:color="b36e58" w:space="0" w:sz="8" w:val="single"/>
          <w:bottom w:color="b36e58" w:space="0" w:sz="8" w:val="single"/>
          <w:right w:color="b36e58" w:space="0" w:sz="8" w:val="single"/>
          <w:insideH w:color="b36e58" w:space="0" w:sz="8" w:val="single"/>
          <w:insideV w:color="b36e58" w:space="0" w:sz="8" w:val="single"/>
        </w:tblBorders>
        <w:tblLayout w:type="fixed"/>
        <w:tblLook w:val="0000"/>
      </w:tblPr>
      <w:tblGrid>
        <w:gridCol w:w="90"/>
        <w:gridCol w:w="3047"/>
        <w:gridCol w:w="7151"/>
        <w:tblGridChange w:id="0">
          <w:tblGrid>
            <w:gridCol w:w="90"/>
            <w:gridCol w:w="3047"/>
            <w:gridCol w:w="7151"/>
          </w:tblGrid>
        </w:tblGridChange>
      </w:tblGrid>
      <w:tr>
        <w:trPr>
          <w:cantSplit w:val="0"/>
          <w:trHeight w:val="58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ffe3e3" w:val="clear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3" w:line="240" w:lineRule="auto"/>
              <w:ind w:left="64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FINANCIAL PLANNING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ffe3e3" w:val="clear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8" w:hRule="atLeast"/>
          <w:tblHeader w:val="0"/>
        </w:trPr>
        <w:tc>
          <w:tcPr/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64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Company Name:</w:t>
            </w:r>
          </w:p>
        </w:tc>
        <w:tc>
          <w:tcPr>
            <w:tcBorders>
              <w:top w:color="000000" w:space="0" w:sz="0" w:val="nil"/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Edward Jones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Contact:</w:t>
            </w:r>
          </w:p>
        </w:tc>
        <w:tc>
          <w:tcPr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Jessica Lambert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64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Phone:</w:t>
            </w:r>
          </w:p>
        </w:tc>
        <w:tc>
          <w:tcPr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336-323-7281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Website:</w:t>
            </w:r>
          </w:p>
        </w:tc>
        <w:tc>
          <w:tcPr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173">
            <w:pPr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www.edwardjones.com/jessica-crawford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Comments:</w:t>
            </w:r>
          </w:p>
        </w:tc>
        <w:tc>
          <w:tcPr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176">
            <w:pPr>
              <w:spacing w:before="100" w:lineRule="auto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I help clients create a plan for long-term </w:t>
            </w:r>
          </w:p>
          <w:p w:rsidR="00000000" w:rsidDel="00000000" w:rsidP="00000000" w:rsidRDefault="00000000" w:rsidRPr="00000000" w14:paraId="00000177">
            <w:pPr>
              <w:spacing w:before="100" w:lineRule="auto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financial goals, then partner together to </w:t>
            </w:r>
          </w:p>
          <w:p w:rsidR="00000000" w:rsidDel="00000000" w:rsidP="00000000" w:rsidRDefault="00000000" w:rsidRPr="00000000" w14:paraId="00000178">
            <w:pPr>
              <w:spacing w:before="100" w:lineRule="auto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achieve those goals!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Offer: </w:t>
            </w:r>
          </w:p>
        </w:tc>
        <w:tc>
          <w:tcPr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17B">
            <w:pPr>
              <w:spacing w:before="100" w:lineRule="auto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AS A COURTESY TO RA FAMILIES ONLY, I </w:t>
            </w:r>
          </w:p>
          <w:p w:rsidR="00000000" w:rsidDel="00000000" w:rsidP="00000000" w:rsidRDefault="00000000" w:rsidRPr="00000000" w14:paraId="0000017C">
            <w:pPr>
              <w:spacing w:before="100" w:lineRule="auto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WILL OFFER EXTENDED OFFICE HOURS </w:t>
            </w:r>
          </w:p>
          <w:p w:rsidR="00000000" w:rsidDel="00000000" w:rsidP="00000000" w:rsidRDefault="00000000" w:rsidRPr="00000000" w14:paraId="0000017D">
            <w:pPr>
              <w:spacing w:before="100" w:lineRule="auto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UPON REQUEST, TO ACCOMMODATE </w:t>
            </w:r>
          </w:p>
          <w:p w:rsidR="00000000" w:rsidDel="00000000" w:rsidP="00000000" w:rsidRDefault="00000000" w:rsidRPr="00000000" w14:paraId="0000017E">
            <w:pPr>
              <w:spacing w:before="100" w:lineRule="auto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FAMILIES UNABLE TO MEET DURING </w:t>
            </w:r>
          </w:p>
          <w:p w:rsidR="00000000" w:rsidDel="00000000" w:rsidP="00000000" w:rsidRDefault="00000000" w:rsidRPr="00000000" w14:paraId="0000017F">
            <w:pPr>
              <w:spacing w:before="100" w:lineRule="auto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NORMAL OFFICE HOURS. COMPLIMENTARY </w:t>
            </w:r>
          </w:p>
          <w:p w:rsidR="00000000" w:rsidDel="00000000" w:rsidP="00000000" w:rsidRDefault="00000000" w:rsidRPr="00000000" w14:paraId="00000180">
            <w:pPr>
              <w:spacing w:before="100" w:lineRule="auto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RETIREMENT, LEGACY AND </w:t>
            </w:r>
          </w:p>
          <w:p w:rsidR="00000000" w:rsidDel="00000000" w:rsidP="00000000" w:rsidRDefault="00000000" w:rsidRPr="00000000" w14:paraId="00000181">
            <w:pPr>
              <w:spacing w:before="100" w:lineRule="auto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EDUCATION CONSULTATION.</w:t>
            </w:r>
          </w:p>
        </w:tc>
      </w:tr>
    </w:tbl>
    <w:p w:rsidR="00000000" w:rsidDel="00000000" w:rsidP="00000000" w:rsidRDefault="00000000" w:rsidRPr="00000000" w14:paraId="00000182">
      <w:pPr>
        <w:rPr>
          <w:color w:val="002060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288.0" w:type="dxa"/>
        <w:jc w:val="left"/>
        <w:tblInd w:w="-90.0" w:type="dxa"/>
        <w:tblBorders>
          <w:top w:color="b36e58" w:space="0" w:sz="8" w:val="single"/>
          <w:left w:color="b36e58" w:space="0" w:sz="8" w:val="single"/>
          <w:bottom w:color="b36e58" w:space="0" w:sz="8" w:val="single"/>
          <w:right w:color="b36e58" w:space="0" w:sz="8" w:val="single"/>
          <w:insideH w:color="b36e58" w:space="0" w:sz="8" w:val="single"/>
          <w:insideV w:color="b36e58" w:space="0" w:sz="8" w:val="single"/>
        </w:tblBorders>
        <w:tblLayout w:type="fixed"/>
        <w:tblLook w:val="0000"/>
      </w:tblPr>
      <w:tblGrid>
        <w:gridCol w:w="90"/>
        <w:gridCol w:w="3047"/>
        <w:gridCol w:w="7151"/>
        <w:tblGridChange w:id="0">
          <w:tblGrid>
            <w:gridCol w:w="90"/>
            <w:gridCol w:w="3047"/>
            <w:gridCol w:w="7151"/>
          </w:tblGrid>
        </w:tblGridChange>
      </w:tblGrid>
      <w:tr>
        <w:trPr>
          <w:cantSplit w:val="0"/>
          <w:trHeight w:val="58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ffe3e3" w:val="clear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3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FLORIST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ffe3e3" w:val="clear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8" w:hRule="atLeast"/>
          <w:tblHeader w:val="0"/>
        </w:trPr>
        <w:tc>
          <w:tcPr/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64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Company Name:</w:t>
            </w:r>
          </w:p>
        </w:tc>
        <w:tc>
          <w:tcPr>
            <w:tcBorders>
              <w:top w:color="000000" w:space="0" w:sz="0" w:val="nil"/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Manor House Flowers</w:t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Contact:</w:t>
            </w:r>
          </w:p>
        </w:tc>
        <w:tc>
          <w:tcPr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Mandy Strobel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64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Phone:</w:t>
            </w:r>
          </w:p>
        </w:tc>
        <w:tc>
          <w:tcPr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434-744-5963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Website:</w:t>
            </w:r>
          </w:p>
        </w:tc>
        <w:tc>
          <w:tcPr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192">
            <w:pPr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</w:t>
            </w:r>
            <w:hyperlink r:id="rId12">
              <w:r w:rsidDel="00000000" w:rsidR="00000000" w:rsidRPr="00000000">
                <w:rPr>
                  <w:color w:val="0000ff"/>
                  <w:sz w:val="32"/>
                  <w:szCs w:val="32"/>
                  <w:u w:val="single"/>
                  <w:rtl w:val="0"/>
                </w:rPr>
                <w:t xml:space="preserve">www.ManorHouseFlowersWeddings.com</w:t>
              </w:r>
            </w:hyperlink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&amp;  </w:t>
            </w:r>
          </w:p>
          <w:p w:rsidR="00000000" w:rsidDel="00000000" w:rsidP="00000000" w:rsidRDefault="00000000" w:rsidRPr="00000000" w14:paraId="00000193">
            <w:pPr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Manor House Flowers on Facebook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Comments:</w:t>
            </w:r>
          </w:p>
        </w:tc>
        <w:tc>
          <w:tcPr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196">
            <w:pPr>
              <w:spacing w:before="100" w:lineRule="auto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Florist specializing in weddings and “Make   </w:t>
            </w:r>
          </w:p>
          <w:p w:rsidR="00000000" w:rsidDel="00000000" w:rsidP="00000000" w:rsidRDefault="00000000" w:rsidRPr="00000000" w14:paraId="00000197">
            <w:pPr>
              <w:spacing w:before="100" w:lineRule="auto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&amp; Take” Floral Design Classes</w:t>
            </w:r>
          </w:p>
          <w:p w:rsidR="00000000" w:rsidDel="00000000" w:rsidP="00000000" w:rsidRDefault="00000000" w:rsidRPr="00000000" w14:paraId="00000198">
            <w:pPr>
              <w:spacing w:before="100" w:lineRule="auto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Offer: </w:t>
            </w:r>
          </w:p>
        </w:tc>
        <w:tc>
          <w:tcPr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19B">
            <w:pPr>
              <w:spacing w:before="100" w:lineRule="auto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Free delivery within 10 miles of Revolution </w:t>
            </w:r>
          </w:p>
          <w:p w:rsidR="00000000" w:rsidDel="00000000" w:rsidP="00000000" w:rsidRDefault="00000000" w:rsidRPr="00000000" w14:paraId="0000019C">
            <w:pPr>
              <w:spacing w:before="100" w:lineRule="auto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Academy.</w:t>
            </w:r>
          </w:p>
        </w:tc>
      </w:tr>
    </w:tbl>
    <w:p w:rsidR="00000000" w:rsidDel="00000000" w:rsidP="00000000" w:rsidRDefault="00000000" w:rsidRPr="00000000" w14:paraId="0000019D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288.0" w:type="dxa"/>
        <w:jc w:val="left"/>
        <w:tblInd w:w="-90.0" w:type="dxa"/>
        <w:tblBorders>
          <w:top w:color="b36e58" w:space="0" w:sz="8" w:val="single"/>
          <w:left w:color="b36e58" w:space="0" w:sz="8" w:val="single"/>
          <w:bottom w:color="b36e58" w:space="0" w:sz="8" w:val="single"/>
          <w:right w:color="b36e58" w:space="0" w:sz="8" w:val="single"/>
          <w:insideH w:color="b36e58" w:space="0" w:sz="8" w:val="single"/>
          <w:insideV w:color="b36e58" w:space="0" w:sz="8" w:val="single"/>
        </w:tblBorders>
        <w:tblLayout w:type="fixed"/>
        <w:tblLook w:val="0000"/>
      </w:tblPr>
      <w:tblGrid>
        <w:gridCol w:w="90"/>
        <w:gridCol w:w="3047"/>
        <w:gridCol w:w="7151"/>
        <w:tblGridChange w:id="0">
          <w:tblGrid>
            <w:gridCol w:w="90"/>
            <w:gridCol w:w="3047"/>
            <w:gridCol w:w="7151"/>
          </w:tblGrid>
        </w:tblGridChange>
      </w:tblGrid>
      <w:tr>
        <w:trPr>
          <w:cantSplit w:val="0"/>
          <w:trHeight w:val="58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ffe3e3" w:val="clear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3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FOOD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ffe3e3" w:val="clear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8" w:hRule="atLeast"/>
          <w:tblHeader w:val="0"/>
        </w:trPr>
        <w:tc>
          <w:tcPr/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64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Company Name:</w:t>
            </w:r>
          </w:p>
        </w:tc>
        <w:tc>
          <w:tcPr>
            <w:tcBorders>
              <w:top w:color="000000" w:space="0" w:sz="0" w:val="nil"/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Crafted Charcuterie</w:t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Contact:</w:t>
            </w:r>
          </w:p>
        </w:tc>
        <w:tc>
          <w:tcPr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Suzanne Powell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64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Phone:</w:t>
            </w:r>
          </w:p>
        </w:tc>
        <w:tc>
          <w:tcPr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336-316-9902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Website:</w:t>
            </w:r>
          </w:p>
        </w:tc>
        <w:tc>
          <w:tcPr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1AD">
            <w:pPr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@Craftedcharcuterie on Facebook &amp; </w:t>
            </w:r>
          </w:p>
          <w:p w:rsidR="00000000" w:rsidDel="00000000" w:rsidP="00000000" w:rsidRDefault="00000000" w:rsidRPr="00000000" w14:paraId="000001AE">
            <w:pPr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Instagram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Comments:</w:t>
            </w:r>
          </w:p>
        </w:tc>
        <w:tc>
          <w:tcPr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1B1">
            <w:pPr>
              <w:spacing w:before="100" w:lineRule="auto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We are a Mother-Daughter-Daughter team </w:t>
            </w:r>
          </w:p>
          <w:p w:rsidR="00000000" w:rsidDel="00000000" w:rsidP="00000000" w:rsidRDefault="00000000" w:rsidRPr="00000000" w14:paraId="000001B2">
            <w:pPr>
              <w:spacing w:before="100" w:lineRule="auto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that makes and sells hand-crafted </w:t>
            </w:r>
          </w:p>
          <w:p w:rsidR="00000000" w:rsidDel="00000000" w:rsidP="00000000" w:rsidRDefault="00000000" w:rsidRPr="00000000" w14:paraId="000001B3">
            <w:pPr>
              <w:spacing w:before="100" w:lineRule="auto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charcuterie boards and boxes in a variety </w:t>
            </w:r>
          </w:p>
          <w:p w:rsidR="00000000" w:rsidDel="00000000" w:rsidP="00000000" w:rsidRDefault="00000000" w:rsidRPr="00000000" w14:paraId="000001B4">
            <w:pPr>
              <w:spacing w:before="10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of sizes.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2" w:hRule="atLeast"/>
          <w:tblHeader w:val="0"/>
        </w:trPr>
        <w:tc>
          <w:tcPr/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Offer: </w:t>
            </w:r>
          </w:p>
        </w:tc>
        <w:tc>
          <w:tcPr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1B7">
            <w:pPr>
              <w:spacing w:before="100" w:lineRule="auto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FREE DELIVERY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1BA">
            <w:pPr>
              <w:spacing w:before="10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6e58" w:space="0" w:sz="8" w:val="single"/>
              <w:left w:color="000000" w:space="0" w:sz="0" w:val="nil"/>
              <w:bottom w:color="b36e58" w:space="0" w:sz="8" w:val="single"/>
              <w:right w:color="b36e58" w:space="0" w:sz="8" w:val="single"/>
            </w:tcBorders>
            <w:shd w:fill="fffaf4" w:val="clear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Company Name:</w:t>
            </w:r>
          </w:p>
        </w:tc>
        <w:tc>
          <w:tcPr>
            <w:tcBorders>
              <w:top w:color="b36e58" w:space="0" w:sz="8" w:val="single"/>
              <w:left w:color="b36e58" w:space="0" w:sz="8" w:val="single"/>
              <w:bottom w:color="b36e58" w:space="0" w:sz="8" w:val="single"/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1BD">
            <w:pPr>
              <w:spacing w:before="100" w:lineRule="auto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Pita Delite, Friendly Shopping Center &amp; High </w:t>
            </w:r>
          </w:p>
          <w:p w:rsidR="00000000" w:rsidDel="00000000" w:rsidP="00000000" w:rsidRDefault="00000000" w:rsidRPr="00000000" w14:paraId="000001BE">
            <w:pPr>
              <w:spacing w:before="100" w:lineRule="auto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Point locations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6e58" w:space="0" w:sz="8" w:val="single"/>
              <w:left w:color="000000" w:space="0" w:sz="0" w:val="nil"/>
              <w:bottom w:color="b36e58" w:space="0" w:sz="8" w:val="single"/>
              <w:right w:color="b36e58" w:space="0" w:sz="8" w:val="single"/>
            </w:tcBorders>
            <w:shd w:fill="fffaf4" w:val="clear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Contact:</w:t>
            </w:r>
          </w:p>
        </w:tc>
        <w:tc>
          <w:tcPr>
            <w:tcBorders>
              <w:top w:color="b36e58" w:space="0" w:sz="8" w:val="single"/>
              <w:left w:color="b36e58" w:space="0" w:sz="8" w:val="single"/>
              <w:bottom w:color="b36e58" w:space="0" w:sz="8" w:val="single"/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1C1">
            <w:pPr>
              <w:spacing w:before="100" w:lineRule="auto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Nayef &amp; Rana Dergham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6e58" w:space="0" w:sz="8" w:val="single"/>
              <w:left w:color="000000" w:space="0" w:sz="0" w:val="nil"/>
              <w:bottom w:color="b36e58" w:space="0" w:sz="8" w:val="single"/>
              <w:right w:color="b36e58" w:space="0" w:sz="8" w:val="single"/>
            </w:tcBorders>
            <w:shd w:fill="fffaf4" w:val="clear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Phone:</w:t>
            </w:r>
          </w:p>
        </w:tc>
        <w:tc>
          <w:tcPr>
            <w:tcBorders>
              <w:top w:color="b36e58" w:space="0" w:sz="8" w:val="single"/>
              <w:left w:color="b36e58" w:space="0" w:sz="8" w:val="single"/>
              <w:bottom w:color="b36e58" w:space="0" w:sz="8" w:val="single"/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1C4">
            <w:pPr>
              <w:spacing w:before="100" w:lineRule="auto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336-833-0303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6e58" w:space="0" w:sz="8" w:val="single"/>
              <w:left w:color="000000" w:space="0" w:sz="0" w:val="nil"/>
              <w:bottom w:color="b36e58" w:space="0" w:sz="8" w:val="single"/>
              <w:right w:color="b36e58" w:space="0" w:sz="8" w:val="single"/>
            </w:tcBorders>
            <w:shd w:fill="fffaf4" w:val="clear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Website:</w:t>
            </w:r>
          </w:p>
        </w:tc>
        <w:tc>
          <w:tcPr>
            <w:tcBorders>
              <w:top w:color="b36e58" w:space="0" w:sz="8" w:val="single"/>
              <w:left w:color="b36e58" w:space="0" w:sz="8" w:val="single"/>
              <w:bottom w:color="b36e58" w:space="0" w:sz="8" w:val="single"/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1C7">
            <w:pPr>
              <w:spacing w:before="100" w:lineRule="auto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</w:t>
            </w:r>
            <w:hyperlink r:id="rId13">
              <w:r w:rsidDel="00000000" w:rsidR="00000000" w:rsidRPr="00000000">
                <w:rPr>
                  <w:color w:val="002060"/>
                  <w:sz w:val="32"/>
                  <w:szCs w:val="32"/>
                  <w:u w:val="single"/>
                  <w:rtl w:val="0"/>
                </w:rPr>
                <w:t xml:space="preserve">www.pitadelite.com</w:t>
              </w:r>
            </w:hyperlink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, IG-@pitadelite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6e58" w:space="0" w:sz="8" w:val="single"/>
              <w:left w:color="000000" w:space="0" w:sz="0" w:val="nil"/>
              <w:bottom w:color="b36e58" w:space="0" w:sz="8" w:val="single"/>
              <w:right w:color="b36e58" w:space="0" w:sz="8" w:val="single"/>
            </w:tcBorders>
            <w:shd w:fill="fffaf4" w:val="clear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Address:</w:t>
            </w:r>
          </w:p>
        </w:tc>
        <w:tc>
          <w:tcPr>
            <w:tcBorders>
              <w:top w:color="b36e58" w:space="0" w:sz="8" w:val="single"/>
              <w:left w:color="b36e58" w:space="0" w:sz="8" w:val="single"/>
              <w:bottom w:color="b36e58" w:space="0" w:sz="8" w:val="single"/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1CA">
            <w:pPr>
              <w:spacing w:before="100" w:lineRule="auto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617 Friendly Center Rd. Greensboro &amp; 3924</w:t>
            </w:r>
          </w:p>
          <w:p w:rsidR="00000000" w:rsidDel="00000000" w:rsidP="00000000" w:rsidRDefault="00000000" w:rsidRPr="00000000" w14:paraId="000001CB">
            <w:pPr>
              <w:spacing w:before="100" w:lineRule="auto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Sedgebrook St., High Point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6e58" w:space="0" w:sz="8" w:val="single"/>
              <w:left w:color="000000" w:space="0" w:sz="0" w:val="nil"/>
              <w:bottom w:color="b36e58" w:space="0" w:sz="8" w:val="single"/>
              <w:right w:color="b36e58" w:space="0" w:sz="8" w:val="single"/>
            </w:tcBorders>
            <w:shd w:fill="fffaf4" w:val="clear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Comments:</w:t>
            </w:r>
          </w:p>
        </w:tc>
        <w:tc>
          <w:tcPr>
            <w:tcBorders>
              <w:top w:color="b36e58" w:space="0" w:sz="8" w:val="single"/>
              <w:left w:color="b36e58" w:space="0" w:sz="8" w:val="single"/>
              <w:bottom w:color="b36e58" w:space="0" w:sz="8" w:val="single"/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1CE">
            <w:pPr>
              <w:spacing w:before="100" w:lineRule="auto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Family-owned healthy and fresh Mediterranean </w:t>
            </w:r>
          </w:p>
          <w:p w:rsidR="00000000" w:rsidDel="00000000" w:rsidP="00000000" w:rsidRDefault="00000000" w:rsidRPr="00000000" w14:paraId="000001CF">
            <w:pPr>
              <w:spacing w:before="100" w:lineRule="auto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food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6e58" w:space="0" w:sz="8" w:val="single"/>
              <w:left w:color="000000" w:space="0" w:sz="0" w:val="nil"/>
              <w:bottom w:color="b36e58" w:space="0" w:sz="8" w:val="single"/>
              <w:right w:color="b36e58" w:space="0" w:sz="8" w:val="single"/>
            </w:tcBorders>
            <w:shd w:fill="fffaf4" w:val="clear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Offer: </w:t>
            </w:r>
          </w:p>
        </w:tc>
        <w:tc>
          <w:tcPr>
            <w:tcBorders>
              <w:top w:color="b36e58" w:space="0" w:sz="8" w:val="single"/>
              <w:left w:color="b36e58" w:space="0" w:sz="8" w:val="single"/>
              <w:bottom w:color="b36e58" w:space="0" w:sz="8" w:val="single"/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1D2">
            <w:pPr>
              <w:spacing w:before="100" w:lineRule="auto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$2 off any sandwich/platter &amp; drink</w:t>
            </w:r>
          </w:p>
        </w:tc>
      </w:tr>
    </w:tbl>
    <w:p w:rsidR="00000000" w:rsidDel="00000000" w:rsidP="00000000" w:rsidRDefault="00000000" w:rsidRPr="00000000" w14:paraId="000001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206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302.0" w:type="dxa"/>
        <w:jc w:val="left"/>
        <w:tblInd w:w="-90.0" w:type="dxa"/>
        <w:tblBorders>
          <w:top w:color="b36e58" w:space="0" w:sz="8" w:val="single"/>
          <w:left w:color="b36e58" w:space="0" w:sz="8" w:val="single"/>
          <w:bottom w:color="b36e58" w:space="0" w:sz="8" w:val="single"/>
          <w:right w:color="b36e58" w:space="0" w:sz="8" w:val="single"/>
          <w:insideH w:color="b36e58" w:space="0" w:sz="8" w:val="single"/>
          <w:insideV w:color="b36e58" w:space="0" w:sz="8" w:val="single"/>
        </w:tblBorders>
        <w:tblLayout w:type="fixed"/>
        <w:tblLook w:val="0000"/>
      </w:tblPr>
      <w:tblGrid>
        <w:gridCol w:w="3141"/>
        <w:gridCol w:w="7161"/>
        <w:tblGridChange w:id="0">
          <w:tblGrid>
            <w:gridCol w:w="3141"/>
            <w:gridCol w:w="7161"/>
          </w:tblGrid>
        </w:tblGridChange>
      </w:tblGrid>
      <w:tr>
        <w:trPr>
          <w:cantSplit w:val="0"/>
          <w:trHeight w:val="58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ffe3e3" w:val="clear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3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GRAPHIC DESIGN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ffe3e3" w:val="clear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Company Name:</w:t>
            </w:r>
          </w:p>
        </w:tc>
        <w:tc>
          <w:tcPr>
            <w:tcBorders>
              <w:top w:color="000000" w:space="0" w:sz="0" w:val="nil"/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Andrew Burgess Design</w:t>
            </w:r>
          </w:p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Contact:</w:t>
            </w:r>
          </w:p>
        </w:tc>
        <w:tc>
          <w:tcPr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Andrew Burgess</w:t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64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Phone:</w:t>
            </w:r>
          </w:p>
        </w:tc>
        <w:tc>
          <w:tcPr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336-906-4105</w:t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Website:</w:t>
            </w:r>
          </w:p>
        </w:tc>
        <w:tc>
          <w:tcPr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1DE">
            <w:pPr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www.aaburgess.design</w:t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Comments:</w:t>
            </w:r>
          </w:p>
        </w:tc>
        <w:tc>
          <w:tcPr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1E0">
            <w:pPr>
              <w:spacing w:before="100" w:lineRule="auto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Offering graphic design, layout and image </w:t>
            </w:r>
          </w:p>
          <w:p w:rsidR="00000000" w:rsidDel="00000000" w:rsidP="00000000" w:rsidRDefault="00000000" w:rsidRPr="00000000" w14:paraId="000001E1">
            <w:pPr>
              <w:spacing w:before="100" w:lineRule="auto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Editing services for other local businesses.</w:t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Offer: </w:t>
            </w:r>
          </w:p>
        </w:tc>
        <w:tc>
          <w:tcPr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1E3">
            <w:pPr>
              <w:spacing w:before="100" w:lineRule="auto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0"/>
              </w:rPr>
              <w:t xml:space="preserve">15 % OFF DESIGN SERVICES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206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0306.000000000002" w:type="dxa"/>
        <w:jc w:val="left"/>
        <w:tblInd w:w="-90.0" w:type="dxa"/>
        <w:tblBorders>
          <w:top w:color="b36e58" w:space="0" w:sz="8" w:val="single"/>
          <w:left w:color="b36e58" w:space="0" w:sz="8" w:val="single"/>
          <w:bottom w:color="b36e58" w:space="0" w:sz="8" w:val="single"/>
          <w:right w:color="b36e58" w:space="0" w:sz="8" w:val="single"/>
          <w:insideH w:color="b36e58" w:space="0" w:sz="8" w:val="single"/>
          <w:insideV w:color="b36e58" w:space="0" w:sz="8" w:val="single"/>
        </w:tblBorders>
        <w:tblLayout w:type="fixed"/>
        <w:tblLook w:val="0000"/>
      </w:tblPr>
      <w:tblGrid>
        <w:gridCol w:w="90"/>
        <w:gridCol w:w="3051"/>
        <w:gridCol w:w="7151"/>
        <w:gridCol w:w="14"/>
        <w:tblGridChange w:id="0">
          <w:tblGrid>
            <w:gridCol w:w="90"/>
            <w:gridCol w:w="3051"/>
            <w:gridCol w:w="7151"/>
            <w:gridCol w:w="14"/>
          </w:tblGrid>
        </w:tblGridChange>
      </w:tblGrid>
      <w:tr>
        <w:trPr>
          <w:cantSplit w:val="0"/>
          <w:trHeight w:val="58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ffe3e3" w:val="clear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3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HEALTH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ffe3e3" w:val="clear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8" w:hRule="atLeast"/>
          <w:tblHeader w:val="0"/>
        </w:trPr>
        <w:tc>
          <w:tcPr/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64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Company Name:</w:t>
            </w:r>
          </w:p>
        </w:tc>
        <w:tc>
          <w:tcPr>
            <w:tcBorders>
              <w:top w:color="000000" w:space="0" w:sz="0" w:val="nil"/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Plexus Worldwide Inc.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Contact:</w:t>
            </w:r>
          </w:p>
        </w:tc>
        <w:tc>
          <w:tcPr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Angela Tripp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64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Phone:</w:t>
            </w:r>
          </w:p>
        </w:tc>
        <w:tc>
          <w:tcPr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336-471-4817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Website:</w:t>
            </w:r>
          </w:p>
        </w:tc>
        <w:tc>
          <w:tcPr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1F3">
            <w:pPr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Instagram: @angelatripp, </w:t>
            </w:r>
          </w:p>
          <w:p w:rsidR="00000000" w:rsidDel="00000000" w:rsidP="00000000" w:rsidRDefault="00000000" w:rsidRPr="00000000" w14:paraId="000001F4">
            <w:pPr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</w:t>
            </w:r>
            <w:hyperlink r:id="rId14">
              <w:r w:rsidDel="00000000" w:rsidR="00000000" w:rsidRPr="00000000">
                <w:rPr>
                  <w:color w:val="0000ff"/>
                  <w:sz w:val="32"/>
                  <w:szCs w:val="32"/>
                  <w:u w:val="single"/>
                  <w:rtl w:val="0"/>
                </w:rPr>
                <w:t xml:space="preserve">angela.tripp3@gmail.com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Comments:</w:t>
            </w:r>
          </w:p>
        </w:tc>
        <w:tc>
          <w:tcPr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1F7">
            <w:pPr>
              <w:spacing w:before="100" w:lineRule="auto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We are the premier, original GUT HEALTH   </w:t>
            </w:r>
          </w:p>
          <w:p w:rsidR="00000000" w:rsidDel="00000000" w:rsidP="00000000" w:rsidRDefault="00000000" w:rsidRPr="00000000" w14:paraId="000001F8">
            <w:pPr>
              <w:spacing w:before="100" w:lineRule="auto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company that offers a system of products to  </w:t>
            </w:r>
          </w:p>
          <w:p w:rsidR="00000000" w:rsidDel="00000000" w:rsidP="00000000" w:rsidRDefault="00000000" w:rsidRPr="00000000" w14:paraId="000001F9">
            <w:pPr>
              <w:spacing w:before="100" w:lineRule="auto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help get to the root of health issues. Our </w:t>
            </w:r>
          </w:p>
          <w:p w:rsidR="00000000" w:rsidDel="00000000" w:rsidP="00000000" w:rsidRDefault="00000000" w:rsidRPr="00000000" w14:paraId="000001FA">
            <w:pPr>
              <w:spacing w:before="100" w:lineRule="auto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supplements are plant based, gluten free, </w:t>
            </w:r>
          </w:p>
          <w:p w:rsidR="00000000" w:rsidDel="00000000" w:rsidP="00000000" w:rsidRDefault="00000000" w:rsidRPr="00000000" w14:paraId="000001FB">
            <w:pPr>
              <w:spacing w:before="100" w:lineRule="auto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non-GMO and contain ZERO artificial.  </w:t>
            </w:r>
          </w:p>
          <w:p w:rsidR="00000000" w:rsidDel="00000000" w:rsidP="00000000" w:rsidRDefault="00000000" w:rsidRPr="00000000" w14:paraId="000001FC">
            <w:pPr>
              <w:spacing w:before="100" w:lineRule="auto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ingredients.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Offer: </w:t>
            </w:r>
          </w:p>
        </w:tc>
        <w:tc>
          <w:tcPr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1FF">
            <w:pPr>
              <w:spacing w:before="100" w:lineRule="auto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$10 off all new VIP customer enrollments</w:t>
            </w:r>
          </w:p>
        </w:tc>
      </w:tr>
      <w:tr>
        <w:trPr>
          <w:cantSplit w:val="0"/>
          <w:trHeight w:val="589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ffe3e3" w:val="clear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3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INSURANCE</w:t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ffe3e3" w:val="clear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2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64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Company Name:</w:t>
            </w:r>
          </w:p>
        </w:tc>
        <w:tc>
          <w:tcPr>
            <w:gridSpan w:val="2"/>
            <w:tcBorders>
              <w:top w:color="000000" w:space="0" w:sz="0" w:val="nil"/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Ballard Insurance Group</w:t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gridSpan w:val="2"/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Contact:</w:t>
            </w:r>
          </w:p>
        </w:tc>
        <w:tc>
          <w:tcPr>
            <w:gridSpan w:val="2"/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Brady Ballard</w:t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gridSpan w:val="2"/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64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Phone:</w:t>
            </w:r>
          </w:p>
        </w:tc>
        <w:tc>
          <w:tcPr>
            <w:gridSpan w:val="2"/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704-999-3320</w:t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gridSpan w:val="2"/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Website:</w:t>
            </w:r>
          </w:p>
        </w:tc>
        <w:tc>
          <w:tcPr>
            <w:gridSpan w:val="2"/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212">
            <w:pPr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</w:t>
            </w:r>
            <w:hyperlink r:id="rId15">
              <w:r w:rsidDel="00000000" w:rsidR="00000000" w:rsidRPr="00000000">
                <w:rPr>
                  <w:color w:val="0000ff"/>
                  <w:sz w:val="32"/>
                  <w:szCs w:val="32"/>
                  <w:u w:val="single"/>
                  <w:rtl w:val="0"/>
                </w:rPr>
                <w:t xml:space="preserve">www.ballardig.com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gridSpan w:val="2"/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Address: </w:t>
            </w:r>
          </w:p>
        </w:tc>
        <w:tc>
          <w:tcPr>
            <w:gridSpan w:val="2"/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216">
            <w:pPr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1231 Shields Rd., Ste. 4 Kernersville, NC 27284</w:t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gridSpan w:val="2"/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Comments:</w:t>
            </w:r>
          </w:p>
        </w:tc>
        <w:tc>
          <w:tcPr>
            <w:gridSpan w:val="2"/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21A">
            <w:pPr>
              <w:spacing w:before="100" w:lineRule="auto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We are a full-service independent insurance </w:t>
            </w:r>
          </w:p>
          <w:p w:rsidR="00000000" w:rsidDel="00000000" w:rsidP="00000000" w:rsidRDefault="00000000" w:rsidRPr="00000000" w14:paraId="0000021B">
            <w:pPr>
              <w:spacing w:before="100" w:lineRule="auto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brokerage. We can assist with both your business </w:t>
            </w:r>
          </w:p>
          <w:p w:rsidR="00000000" w:rsidDel="00000000" w:rsidP="00000000" w:rsidRDefault="00000000" w:rsidRPr="00000000" w14:paraId="0000021C">
            <w:pPr>
              <w:spacing w:before="100" w:lineRule="auto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or personal insurance needs.</w:t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gridSpan w:val="2"/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Offer: </w:t>
            </w:r>
          </w:p>
        </w:tc>
        <w:tc>
          <w:tcPr>
            <w:gridSpan w:val="2"/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220">
            <w:pPr>
              <w:spacing w:before="100" w:lineRule="auto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Complimentary review of business or personal </w:t>
            </w:r>
          </w:p>
          <w:p w:rsidR="00000000" w:rsidDel="00000000" w:rsidP="00000000" w:rsidRDefault="00000000" w:rsidRPr="00000000" w14:paraId="00000221">
            <w:pPr>
              <w:spacing w:before="100" w:lineRule="auto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insurance policies.</w:t>
            </w:r>
          </w:p>
        </w:tc>
      </w:tr>
    </w:tbl>
    <w:p w:rsidR="00000000" w:rsidDel="00000000" w:rsidP="00000000" w:rsidRDefault="00000000" w:rsidRPr="00000000" w14:paraId="000002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206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0302.0" w:type="dxa"/>
        <w:jc w:val="left"/>
        <w:tblInd w:w="-90.0" w:type="dxa"/>
        <w:tblBorders>
          <w:top w:color="b36e58" w:space="0" w:sz="8" w:val="single"/>
          <w:left w:color="b36e58" w:space="0" w:sz="8" w:val="single"/>
          <w:bottom w:color="b36e58" w:space="0" w:sz="8" w:val="single"/>
          <w:right w:color="b36e58" w:space="0" w:sz="8" w:val="single"/>
          <w:insideH w:color="b36e58" w:space="0" w:sz="8" w:val="single"/>
          <w:insideV w:color="b36e58" w:space="0" w:sz="8" w:val="single"/>
        </w:tblBorders>
        <w:tblLayout w:type="fixed"/>
        <w:tblLook w:val="0000"/>
      </w:tblPr>
      <w:tblGrid>
        <w:gridCol w:w="3141"/>
        <w:gridCol w:w="7161"/>
        <w:tblGridChange w:id="0">
          <w:tblGrid>
            <w:gridCol w:w="3141"/>
            <w:gridCol w:w="7161"/>
          </w:tblGrid>
        </w:tblGridChange>
      </w:tblGrid>
      <w:tr>
        <w:trPr>
          <w:cantSplit w:val="0"/>
          <w:trHeight w:val="58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ffe3e3" w:val="clear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3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INTERIOR DESIGN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ffe3e3" w:val="clear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64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Company Name:</w:t>
            </w:r>
          </w:p>
        </w:tc>
        <w:tc>
          <w:tcPr>
            <w:tcBorders>
              <w:top w:color="000000" w:space="0" w:sz="0" w:val="nil"/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Maria Adams Designs</w:t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Contact:</w:t>
            </w:r>
          </w:p>
        </w:tc>
        <w:tc>
          <w:tcPr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Maria Adams</w:t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64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Phone:</w:t>
            </w:r>
          </w:p>
        </w:tc>
        <w:tc>
          <w:tcPr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336-944-2750</w:t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Website:</w:t>
            </w:r>
          </w:p>
        </w:tc>
        <w:tc>
          <w:tcPr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22D">
            <w:pPr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www.Mariaadamsdesigns.com</w:t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Comments:</w:t>
            </w:r>
          </w:p>
        </w:tc>
        <w:tc>
          <w:tcPr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22F">
            <w:pPr>
              <w:spacing w:before="100" w:lineRule="auto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Full-service interior design, kitchen and bath </w:t>
            </w:r>
          </w:p>
          <w:p w:rsidR="00000000" w:rsidDel="00000000" w:rsidP="00000000" w:rsidRDefault="00000000" w:rsidRPr="00000000" w14:paraId="00000230">
            <w:pPr>
              <w:spacing w:before="10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remodeling and in-home consultations.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Offer: </w:t>
            </w:r>
          </w:p>
        </w:tc>
        <w:tc>
          <w:tcPr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232">
            <w:pPr>
              <w:spacing w:before="100" w:lineRule="auto"/>
              <w:rPr>
                <w:b w:val="1"/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0"/>
              </w:rPr>
              <w:t xml:space="preserve">FOR EVERY IN-HOME CONSULTATION </w:t>
            </w:r>
          </w:p>
          <w:p w:rsidR="00000000" w:rsidDel="00000000" w:rsidP="00000000" w:rsidRDefault="00000000" w:rsidRPr="00000000" w14:paraId="00000233">
            <w:pPr>
              <w:spacing w:before="100" w:lineRule="auto"/>
              <w:rPr>
                <w:b w:val="1"/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0"/>
              </w:rPr>
              <w:t xml:space="preserve"> PURCHASED, WE WILL DONATE $50 TO THE  </w:t>
            </w:r>
          </w:p>
          <w:p w:rsidR="00000000" w:rsidDel="00000000" w:rsidP="00000000" w:rsidRDefault="00000000" w:rsidRPr="00000000" w14:paraId="00000234">
            <w:pPr>
              <w:spacing w:before="100" w:lineRule="auto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0"/>
              </w:rPr>
              <w:t xml:space="preserve"> RA ATHLETIC BOOSTERS!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206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0302.0" w:type="dxa"/>
        <w:jc w:val="left"/>
        <w:tblInd w:w="-90.0" w:type="dxa"/>
        <w:tblBorders>
          <w:top w:color="b36e58" w:space="0" w:sz="8" w:val="single"/>
          <w:left w:color="b36e58" w:space="0" w:sz="8" w:val="single"/>
          <w:bottom w:color="b36e58" w:space="0" w:sz="8" w:val="single"/>
          <w:right w:color="b36e58" w:space="0" w:sz="8" w:val="single"/>
          <w:insideH w:color="b36e58" w:space="0" w:sz="8" w:val="single"/>
          <w:insideV w:color="b36e58" w:space="0" w:sz="8" w:val="single"/>
        </w:tblBorders>
        <w:tblLayout w:type="fixed"/>
        <w:tblLook w:val="0000"/>
      </w:tblPr>
      <w:tblGrid>
        <w:gridCol w:w="3141"/>
        <w:gridCol w:w="7161"/>
        <w:tblGridChange w:id="0">
          <w:tblGrid>
            <w:gridCol w:w="3141"/>
            <w:gridCol w:w="7161"/>
          </w:tblGrid>
        </w:tblGridChange>
      </w:tblGrid>
      <w:tr>
        <w:trPr>
          <w:cantSplit w:val="0"/>
          <w:trHeight w:val="58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ffe3e3" w:val="clear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3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JEWELRY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ffe3e3" w:val="clear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64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Company Name:</w:t>
            </w:r>
          </w:p>
        </w:tc>
        <w:tc>
          <w:tcPr>
            <w:tcBorders>
              <w:top w:color="000000" w:space="0" w:sz="0" w:val="nil"/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Jbird Handmade</w:t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Contact:</w:t>
            </w:r>
          </w:p>
        </w:tc>
        <w:tc>
          <w:tcPr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Jessica Whitcomb</w:t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64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Phone:</w:t>
            </w:r>
          </w:p>
        </w:tc>
        <w:tc>
          <w:tcPr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336-337-5507</w:t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Website:</w:t>
            </w:r>
          </w:p>
        </w:tc>
        <w:tc>
          <w:tcPr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23F">
            <w:pPr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Jbirdhandmade on Instagram &amp; Facebook</w:t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Comments:</w:t>
            </w:r>
          </w:p>
        </w:tc>
        <w:tc>
          <w:tcPr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241">
            <w:pPr>
              <w:spacing w:before="100" w:lineRule="auto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Offers permanent jewelry options (does  </w:t>
            </w:r>
          </w:p>
          <w:p w:rsidR="00000000" w:rsidDel="00000000" w:rsidP="00000000" w:rsidRDefault="00000000" w:rsidRPr="00000000" w14:paraId="00000242">
            <w:pPr>
              <w:spacing w:before="100" w:lineRule="auto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parties and pop-ups!) as well as hand-</w:t>
            </w:r>
          </w:p>
          <w:p w:rsidR="00000000" w:rsidDel="00000000" w:rsidP="00000000" w:rsidRDefault="00000000" w:rsidRPr="00000000" w14:paraId="00000243">
            <w:pPr>
              <w:spacing w:before="100" w:lineRule="auto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stamped necklaces using sterling silver,  </w:t>
            </w:r>
          </w:p>
          <w:p w:rsidR="00000000" w:rsidDel="00000000" w:rsidP="00000000" w:rsidRDefault="00000000" w:rsidRPr="00000000" w14:paraId="00000244">
            <w:pPr>
              <w:spacing w:before="100" w:lineRule="auto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gold filled or rose gold filled.</w:t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Offer: </w:t>
            </w:r>
          </w:p>
        </w:tc>
        <w:tc>
          <w:tcPr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246">
            <w:pPr>
              <w:spacing w:before="100" w:lineRule="auto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0"/>
              </w:rPr>
              <w:t xml:space="preserve">10% OFF UP TO $20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206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10302.0" w:type="dxa"/>
        <w:jc w:val="left"/>
        <w:tblInd w:w="-90.0" w:type="dxa"/>
        <w:tblBorders>
          <w:top w:color="b36e58" w:space="0" w:sz="8" w:val="single"/>
          <w:left w:color="b36e58" w:space="0" w:sz="8" w:val="single"/>
          <w:bottom w:color="b36e58" w:space="0" w:sz="8" w:val="single"/>
          <w:right w:color="b36e58" w:space="0" w:sz="8" w:val="single"/>
          <w:insideH w:color="b36e58" w:space="0" w:sz="8" w:val="single"/>
          <w:insideV w:color="b36e58" w:space="0" w:sz="8" w:val="single"/>
        </w:tblBorders>
        <w:tblLayout w:type="fixed"/>
        <w:tblLook w:val="0000"/>
      </w:tblPr>
      <w:tblGrid>
        <w:gridCol w:w="3141"/>
        <w:gridCol w:w="7161"/>
        <w:tblGridChange w:id="0">
          <w:tblGrid>
            <w:gridCol w:w="3141"/>
            <w:gridCol w:w="7161"/>
          </w:tblGrid>
        </w:tblGridChange>
      </w:tblGrid>
      <w:tr>
        <w:trPr>
          <w:cantSplit w:val="0"/>
          <w:trHeight w:val="58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ffe3e3" w:val="clear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3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LANDSCAPING &amp;   </w:t>
            </w:r>
          </w:p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3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LANDSCAPING </w:t>
            </w:r>
          </w:p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3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DESIGN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ffe3e3" w:val="clear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64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Company Name:</w:t>
            </w:r>
          </w:p>
        </w:tc>
        <w:tc>
          <w:tcPr>
            <w:tcBorders>
              <w:top w:color="000000" w:space="0" w:sz="0" w:val="nil"/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PlantPro Design &amp; Landscape</w:t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Contact:</w:t>
            </w:r>
          </w:p>
        </w:tc>
        <w:tc>
          <w:tcPr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Brandon Patterson</w:t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64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Phone:</w:t>
            </w:r>
          </w:p>
        </w:tc>
        <w:tc>
          <w:tcPr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336-706-3361</w:t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Website:</w:t>
            </w:r>
          </w:p>
        </w:tc>
        <w:tc>
          <w:tcPr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253">
            <w:pPr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FB: PlantPro or NCPlantPro</w:t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Comments:</w:t>
            </w:r>
          </w:p>
        </w:tc>
        <w:tc>
          <w:tcPr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255">
            <w:pPr>
              <w:spacing w:before="100" w:lineRule="auto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Professional landscape services including custom </w:t>
            </w:r>
          </w:p>
          <w:p w:rsidR="00000000" w:rsidDel="00000000" w:rsidP="00000000" w:rsidRDefault="00000000" w:rsidRPr="00000000" w14:paraId="00000256">
            <w:pPr>
              <w:spacing w:before="100" w:lineRule="auto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designs, planting, pruning, maintenance,  </w:t>
            </w:r>
          </w:p>
          <w:p w:rsidR="00000000" w:rsidDel="00000000" w:rsidP="00000000" w:rsidRDefault="00000000" w:rsidRPr="00000000" w14:paraId="00000257">
            <w:pPr>
              <w:spacing w:before="100" w:lineRule="auto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hardscapes, retaining walls, outdoor fireplaces, </w:t>
            </w:r>
          </w:p>
          <w:p w:rsidR="00000000" w:rsidDel="00000000" w:rsidP="00000000" w:rsidRDefault="00000000" w:rsidRPr="00000000" w14:paraId="00000258">
            <w:pPr>
              <w:spacing w:before="100" w:lineRule="auto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walkways, patios, sod installation, mulching and </w:t>
            </w:r>
          </w:p>
          <w:p w:rsidR="00000000" w:rsidDel="00000000" w:rsidP="00000000" w:rsidRDefault="00000000" w:rsidRPr="00000000" w14:paraId="00000259">
            <w:pPr>
              <w:spacing w:before="100" w:lineRule="auto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more. We do not do mowing/lawns.</w:t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Offer: </w:t>
            </w:r>
          </w:p>
        </w:tc>
        <w:tc>
          <w:tcPr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25B">
            <w:pPr>
              <w:spacing w:before="100" w:lineRule="auto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10% off 2024 labor services-free estimates</w:t>
            </w:r>
          </w:p>
        </w:tc>
      </w:tr>
    </w:tbl>
    <w:p w:rsidR="00000000" w:rsidDel="00000000" w:rsidP="00000000" w:rsidRDefault="00000000" w:rsidRPr="00000000" w14:paraId="000002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206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10500.0" w:type="dxa"/>
        <w:jc w:val="left"/>
        <w:tblInd w:w="-90.0" w:type="dxa"/>
        <w:tblBorders>
          <w:top w:color="b36e58" w:space="0" w:sz="8" w:val="single"/>
          <w:left w:color="b36e58" w:space="0" w:sz="8" w:val="single"/>
          <w:bottom w:color="b36e58" w:space="0" w:sz="8" w:val="single"/>
          <w:right w:color="b36e58" w:space="0" w:sz="8" w:val="single"/>
          <w:insideH w:color="b36e58" w:space="0" w:sz="8" w:val="single"/>
          <w:insideV w:color="b36e58" w:space="0" w:sz="8" w:val="single"/>
        </w:tblBorders>
        <w:tblLayout w:type="fixed"/>
        <w:tblLook w:val="0000"/>
      </w:tblPr>
      <w:tblGrid>
        <w:gridCol w:w="180"/>
        <w:gridCol w:w="2961"/>
        <w:gridCol w:w="86"/>
        <w:gridCol w:w="7075"/>
        <w:gridCol w:w="198"/>
        <w:tblGridChange w:id="0">
          <w:tblGrid>
            <w:gridCol w:w="180"/>
            <w:gridCol w:w="2961"/>
            <w:gridCol w:w="86"/>
            <w:gridCol w:w="7075"/>
            <w:gridCol w:w="198"/>
          </w:tblGrid>
        </w:tblGridChange>
      </w:tblGrid>
      <w:tr>
        <w:trPr>
          <w:cantSplit w:val="0"/>
          <w:trHeight w:val="589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ffe3e3" w:val="clear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3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LAND SURVEYING</w:t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ffe3e3" w:val="clear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2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Company Name:</w:t>
            </w:r>
          </w:p>
        </w:tc>
        <w:tc>
          <w:tcPr>
            <w:gridSpan w:val="2"/>
            <w:tcBorders>
              <w:top w:color="000000" w:space="0" w:sz="0" w:val="nil"/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JM Holland Land Surveying, Inc.</w:t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gridSpan w:val="2"/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Contact:</w:t>
            </w:r>
          </w:p>
        </w:tc>
        <w:tc>
          <w:tcPr>
            <w:gridSpan w:val="2"/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Jacob &amp; Erin Holland</w:t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gridSpan w:val="2"/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Phone:</w:t>
            </w:r>
          </w:p>
        </w:tc>
        <w:tc>
          <w:tcPr>
            <w:gridSpan w:val="2"/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336-508-0812</w:t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gridSpan w:val="2"/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Website:</w:t>
            </w:r>
          </w:p>
        </w:tc>
        <w:tc>
          <w:tcPr>
            <w:gridSpan w:val="2"/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26F">
            <w:pPr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</w:t>
            </w:r>
            <w:hyperlink r:id="rId16">
              <w:r w:rsidDel="00000000" w:rsidR="00000000" w:rsidRPr="00000000">
                <w:rPr>
                  <w:color w:val="002060"/>
                  <w:sz w:val="32"/>
                  <w:szCs w:val="32"/>
                  <w:u w:val="single"/>
                  <w:rtl w:val="0"/>
                </w:rPr>
                <w:t xml:space="preserve">www.Jmhollandsurveying.com</w:t>
              </w:r>
            </w:hyperlink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</w:t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gridSpan w:val="2"/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Comments:</w:t>
            </w:r>
          </w:p>
        </w:tc>
        <w:tc>
          <w:tcPr>
            <w:gridSpan w:val="2"/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273">
            <w:pPr>
              <w:spacing w:before="100" w:lineRule="auto"/>
              <w:rPr>
                <w:color w:val="002060"/>
                <w:sz w:val="32"/>
                <w:szCs w:val="32"/>
                <w:highlight w:val="white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color w:val="002060"/>
                <w:sz w:val="32"/>
                <w:szCs w:val="32"/>
                <w:highlight w:val="white"/>
                <w:rtl w:val="0"/>
              </w:rPr>
              <w:t xml:space="preserve">Offering Land Surveying services to the </w:t>
            </w:r>
          </w:p>
          <w:p w:rsidR="00000000" w:rsidDel="00000000" w:rsidP="00000000" w:rsidRDefault="00000000" w:rsidRPr="00000000" w14:paraId="00000274">
            <w:pPr>
              <w:spacing w:before="100" w:lineRule="auto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highlight w:val="white"/>
                <w:rtl w:val="0"/>
              </w:rPr>
              <w:t xml:space="preserve"> Piedmont Triad and surrounding counties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gridSpan w:val="2"/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Offer: </w:t>
            </w:r>
          </w:p>
        </w:tc>
        <w:tc>
          <w:tcPr>
            <w:gridSpan w:val="2"/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278">
            <w:pPr>
              <w:spacing w:before="100" w:lineRule="auto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$50 off final invoice</w:t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gridSpan w:val="2"/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27C">
            <w:pPr>
              <w:spacing w:before="10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9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ffe3e3" w:val="clear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3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PAMPERED CHEF</w:t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ffe3e3" w:val="clear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2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64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Company Name:</w:t>
            </w:r>
          </w:p>
        </w:tc>
        <w:tc>
          <w:tcPr>
            <w:gridSpan w:val="2"/>
            <w:tcBorders>
              <w:top w:color="000000" w:space="0" w:sz="0" w:val="nil"/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Pampered Chef Consultant</w:t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gridSpan w:val="2"/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Contact:</w:t>
            </w:r>
          </w:p>
        </w:tc>
        <w:tc>
          <w:tcPr>
            <w:gridSpan w:val="2"/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Brooks McCoy</w:t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gridSpan w:val="2"/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64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Phone:</w:t>
            </w:r>
          </w:p>
        </w:tc>
        <w:tc>
          <w:tcPr>
            <w:gridSpan w:val="2"/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336-848-4648</w:t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gridSpan w:val="2"/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Website:</w:t>
            </w:r>
          </w:p>
        </w:tc>
        <w:tc>
          <w:tcPr>
            <w:gridSpan w:val="2"/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290">
            <w:pPr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www.pamperedchef.com/pws/bmccoypc</w:t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gridSpan w:val="2"/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Comments:</w:t>
            </w:r>
          </w:p>
        </w:tc>
        <w:tc>
          <w:tcPr>
            <w:gridSpan w:val="2"/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294">
            <w:pPr>
              <w:spacing w:before="100" w:lineRule="auto"/>
              <w:rPr>
                <w:color w:val="002060"/>
                <w:sz w:val="32"/>
                <w:szCs w:val="32"/>
                <w:highlight w:val="white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color w:val="002060"/>
                <w:sz w:val="32"/>
                <w:szCs w:val="32"/>
                <w:highlight w:val="white"/>
                <w:rtl w:val="0"/>
              </w:rPr>
              <w:t xml:space="preserve">Pampered Chef kitchen products</w:t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gridSpan w:val="2"/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Offer: </w:t>
            </w:r>
          </w:p>
        </w:tc>
        <w:tc>
          <w:tcPr>
            <w:gridSpan w:val="2"/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298">
            <w:pPr>
              <w:spacing w:before="100" w:lineRule="auto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0"/>
              </w:rPr>
              <w:t xml:space="preserve">Contact me for 10% off all orders over $50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gridSpan w:val="2"/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29C">
            <w:pPr>
              <w:spacing w:before="10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9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ffe3e3" w:val="clear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3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PHOTOGRAPHY</w:t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ffe3e3" w:val="clear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2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64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Company Name:</w:t>
            </w:r>
          </w:p>
        </w:tc>
        <w:tc>
          <w:tcPr>
            <w:gridSpan w:val="2"/>
            <w:tcBorders>
              <w:top w:color="000000" w:space="0" w:sz="0" w:val="nil"/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Jessica Marie Photography</w:t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gridSpan w:val="2"/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Contact:</w:t>
            </w:r>
          </w:p>
        </w:tc>
        <w:tc>
          <w:tcPr>
            <w:gridSpan w:val="2"/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Jessica Payne </w:t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gridSpan w:val="2"/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64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Phone:</w:t>
            </w:r>
          </w:p>
        </w:tc>
        <w:tc>
          <w:tcPr>
            <w:gridSpan w:val="2"/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336-458-6706</w:t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gridSpan w:val="2"/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Website:</w:t>
            </w:r>
          </w:p>
        </w:tc>
        <w:tc>
          <w:tcPr>
            <w:gridSpan w:val="2"/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2B0">
            <w:pPr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www.jessicamariephotography53.mypixieset.com</w:t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gridSpan w:val="2"/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Offer: </w:t>
            </w:r>
          </w:p>
        </w:tc>
        <w:tc>
          <w:tcPr>
            <w:gridSpan w:val="2"/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2B4">
            <w:pPr>
              <w:spacing w:before="100" w:lineRule="auto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0"/>
              </w:rPr>
              <w:t xml:space="preserve">$10 OFF A SESSION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gridSpan w:val="2"/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2B8">
            <w:pPr>
              <w:spacing w:before="10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9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ffe3e3" w:val="clear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3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REAL ESTATE</w:t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ffe3e3" w:val="clear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2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64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Company Name:</w:t>
            </w:r>
          </w:p>
        </w:tc>
        <w:tc>
          <w:tcPr>
            <w:gridSpan w:val="2"/>
            <w:tcBorders>
              <w:top w:color="000000" w:space="0" w:sz="0" w:val="nil"/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Berkshire Hathaway Yost</w:t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gridSpan w:val="2"/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Contact:</w:t>
            </w:r>
          </w:p>
        </w:tc>
        <w:tc>
          <w:tcPr>
            <w:gridSpan w:val="2"/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Amanda MacColl</w:t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gridSpan w:val="2"/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64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Phone:</w:t>
            </w:r>
          </w:p>
        </w:tc>
        <w:tc>
          <w:tcPr>
            <w:gridSpan w:val="2"/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336-414-3318</w:t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gridSpan w:val="2"/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Website:</w:t>
            </w:r>
          </w:p>
        </w:tc>
        <w:tc>
          <w:tcPr>
            <w:gridSpan w:val="2"/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2CC">
            <w:pPr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</w:t>
            </w:r>
            <w:hyperlink r:id="rId17">
              <w:r w:rsidDel="00000000" w:rsidR="00000000" w:rsidRPr="00000000">
                <w:rPr>
                  <w:color w:val="0000ff"/>
                  <w:sz w:val="32"/>
                  <w:szCs w:val="32"/>
                  <w:u w:val="single"/>
                  <w:rtl w:val="0"/>
                </w:rPr>
                <w:t xml:space="preserve">Amanda.maccoll@bhhsyostandlittle.com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gridSpan w:val="2"/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Address:</w:t>
            </w:r>
          </w:p>
        </w:tc>
        <w:tc>
          <w:tcPr>
            <w:gridSpan w:val="2"/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2D0">
            <w:pPr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3352 W Friendly Ave. Ste 122, Greensboro, </w:t>
            </w:r>
          </w:p>
          <w:p w:rsidR="00000000" w:rsidDel="00000000" w:rsidP="00000000" w:rsidRDefault="00000000" w:rsidRPr="00000000" w14:paraId="000002D1">
            <w:pPr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NC 27410</w:t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gridSpan w:val="2"/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Comments:</w:t>
            </w:r>
          </w:p>
        </w:tc>
        <w:tc>
          <w:tcPr>
            <w:gridSpan w:val="2"/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2D5">
            <w:pPr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Residential Real Estate</w:t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gridSpan w:val="2"/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Offer: </w:t>
            </w:r>
          </w:p>
        </w:tc>
        <w:tc>
          <w:tcPr>
            <w:gridSpan w:val="2"/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2D9">
            <w:pPr>
              <w:spacing w:before="100" w:lineRule="auto"/>
              <w:rPr>
                <w:b w:val="1"/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0"/>
              </w:rPr>
              <w:t xml:space="preserve">FREE PROFESSIONAL PHOTOS FOR  </w:t>
            </w:r>
          </w:p>
          <w:p w:rsidR="00000000" w:rsidDel="00000000" w:rsidP="00000000" w:rsidRDefault="00000000" w:rsidRPr="00000000" w14:paraId="000002DA">
            <w:pPr>
              <w:spacing w:before="100" w:lineRule="auto"/>
              <w:rPr>
                <w:b w:val="1"/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0"/>
              </w:rPr>
              <w:t xml:space="preserve"> LISTINGS AND $100 TOWARDS CLOSING  </w:t>
            </w:r>
          </w:p>
          <w:p w:rsidR="00000000" w:rsidDel="00000000" w:rsidP="00000000" w:rsidRDefault="00000000" w:rsidRPr="00000000" w14:paraId="000002DB">
            <w:pPr>
              <w:spacing w:before="100" w:lineRule="auto"/>
              <w:rPr>
                <w:b w:val="1"/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0"/>
              </w:rPr>
              <w:t xml:space="preserve"> COSTS</w:t>
            </w:r>
          </w:p>
        </w:tc>
      </w:tr>
      <w:tr>
        <w:trPr>
          <w:cantSplit w:val="0"/>
          <w:trHeight w:val="512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64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2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Company Name:</w:t>
            </w:r>
          </w:p>
        </w:tc>
        <w:tc>
          <w:tcPr>
            <w:gridSpan w:val="2"/>
            <w:tcBorders>
              <w:top w:color="000000" w:space="0" w:sz="0" w:val="nil"/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Frye Real Estate</w:t>
            </w:r>
          </w:p>
        </w:tc>
      </w:tr>
      <w:tr>
        <w:trPr>
          <w:cantSplit w:val="0"/>
          <w:trHeight w:val="512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64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Contact:</w:t>
            </w:r>
          </w:p>
        </w:tc>
        <w:tc>
          <w:tcPr>
            <w:gridSpan w:val="2"/>
            <w:tcBorders>
              <w:top w:color="000000" w:space="0" w:sz="0" w:val="nil"/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Zane Frye</w:t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gridSpan w:val="2"/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Phone:</w:t>
            </w:r>
          </w:p>
        </w:tc>
        <w:tc>
          <w:tcPr>
            <w:gridSpan w:val="2"/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2EB">
            <w:pPr>
              <w:pStyle w:val="Heading1"/>
              <w:keepNext w:val="0"/>
              <w:keepLines w:val="0"/>
              <w:widowControl w:val="0"/>
              <w:rPr>
                <w:rFonts w:ascii="Helvetica Neue" w:cs="Helvetica Neue" w:eastAsia="Helvetica Neue" w:hAnsi="Helvetica Neue"/>
                <w:b w:val="0"/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2060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color w:val="002060"/>
                <w:sz w:val="32"/>
                <w:szCs w:val="32"/>
                <w:rtl w:val="0"/>
              </w:rPr>
              <w:t xml:space="preserve">#910-574-8968</w:t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gridSpan w:val="2"/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64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Website:</w:t>
            </w:r>
          </w:p>
        </w:tc>
        <w:tc>
          <w:tcPr>
            <w:gridSpan w:val="2"/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2EF">
            <w:pPr>
              <w:spacing w:before="100" w:lineRule="auto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0"/>
              </w:rPr>
              <w:t xml:space="preserve"> </w:t>
            </w:r>
            <w:hyperlink r:id="rId18">
              <w:r w:rsidDel="00000000" w:rsidR="00000000" w:rsidRPr="00000000">
                <w:rPr>
                  <w:color w:val="002060"/>
                  <w:sz w:val="32"/>
                  <w:szCs w:val="32"/>
                  <w:u w:val="single"/>
                  <w:rtl w:val="0"/>
                </w:rPr>
                <w:t xml:space="preserve">www.</w:t>
              </w:r>
            </w:hyperlink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Zfrye.kw.com</w:t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gridSpan w:val="2"/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Comments:</w:t>
            </w:r>
          </w:p>
        </w:tc>
        <w:tc>
          <w:tcPr>
            <w:gridSpan w:val="2"/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2F3">
            <w:pPr>
              <w:spacing w:before="100" w:lineRule="auto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FREE LICENSED HOME INSPECTION TO MY </w:t>
            </w:r>
          </w:p>
          <w:p w:rsidR="00000000" w:rsidDel="00000000" w:rsidP="00000000" w:rsidRDefault="00000000" w:rsidRPr="00000000" w14:paraId="000002F4">
            <w:pPr>
              <w:spacing w:before="100" w:lineRule="auto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HOME BUYERS OR $500 IN CLOSING  </w:t>
            </w:r>
          </w:p>
          <w:p w:rsidR="00000000" w:rsidDel="00000000" w:rsidP="00000000" w:rsidRDefault="00000000" w:rsidRPr="00000000" w14:paraId="000002F5">
            <w:pPr>
              <w:spacing w:before="100" w:lineRule="auto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CHARGES FOR SELLERS AND COMMERCIAL </w:t>
            </w:r>
          </w:p>
          <w:p w:rsidR="00000000" w:rsidDel="00000000" w:rsidP="00000000" w:rsidRDefault="00000000" w:rsidRPr="00000000" w14:paraId="000002F6">
            <w:pPr>
              <w:spacing w:before="100" w:lineRule="auto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CLIENTS</w:t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gridSpan w:val="2"/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Offer: </w:t>
            </w:r>
          </w:p>
        </w:tc>
        <w:tc>
          <w:tcPr>
            <w:gridSpan w:val="2"/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2FA">
            <w:pPr>
              <w:spacing w:before="100" w:lineRule="auto"/>
              <w:rPr>
                <w:rFonts w:ascii="Roboto" w:cs="Roboto" w:eastAsia="Roboto" w:hAnsi="Roboto"/>
                <w:color w:val="002060"/>
                <w:sz w:val="32"/>
                <w:szCs w:val="32"/>
                <w:highlight w:val="white"/>
              </w:rPr>
            </w:pP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Fonts w:ascii="Roboto" w:cs="Roboto" w:eastAsia="Roboto" w:hAnsi="Roboto"/>
                <w:color w:val="002060"/>
                <w:sz w:val="32"/>
                <w:szCs w:val="32"/>
                <w:highlight w:val="white"/>
                <w:rtl w:val="0"/>
              </w:rPr>
              <w:t xml:space="preserve">$1,000 back in closing cost/credits</w:t>
            </w:r>
          </w:p>
          <w:p w:rsidR="00000000" w:rsidDel="00000000" w:rsidP="00000000" w:rsidRDefault="00000000" w:rsidRPr="00000000" w14:paraId="000002FB">
            <w:pPr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rFonts w:ascii="Roboto" w:cs="Roboto" w:eastAsia="Roboto" w:hAnsi="Roboto"/>
                <w:color w:val="002060"/>
                <w:sz w:val="32"/>
                <w:szCs w:val="32"/>
                <w:highlight w:val="white"/>
                <w:rtl w:val="0"/>
              </w:rPr>
              <w:t xml:space="preserve"> for successful buyer sales.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gridSpan w:val="2"/>
            <w:tcBorders>
              <w:top w:color="b36e58" w:space="0" w:sz="8" w:val="single"/>
              <w:left w:color="000000" w:space="0" w:sz="0" w:val="nil"/>
              <w:bottom w:color="b36e58" w:space="0" w:sz="8" w:val="single"/>
              <w:right w:color="b36e58" w:space="0" w:sz="8" w:val="single"/>
            </w:tcBorders>
            <w:shd w:fill="fffaf4" w:val="clear"/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36e58" w:space="0" w:sz="8" w:val="single"/>
              <w:left w:color="b36e58" w:space="0" w:sz="8" w:val="single"/>
              <w:bottom w:color="b36e58" w:space="0" w:sz="8" w:val="single"/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2FF">
            <w:pPr>
              <w:spacing w:before="100" w:lineRule="auto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gridSpan w:val="2"/>
            <w:tcBorders>
              <w:top w:color="b36e58" w:space="0" w:sz="8" w:val="single"/>
              <w:left w:color="000000" w:space="0" w:sz="0" w:val="nil"/>
              <w:bottom w:color="b36e58" w:space="0" w:sz="8" w:val="single"/>
              <w:right w:color="b36e58" w:space="0" w:sz="8" w:val="single"/>
            </w:tcBorders>
            <w:shd w:fill="fffaf4" w:val="clear"/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Company Name:</w:t>
            </w:r>
          </w:p>
        </w:tc>
        <w:tc>
          <w:tcPr>
            <w:gridSpan w:val="2"/>
            <w:tcBorders>
              <w:top w:color="b36e58" w:space="0" w:sz="8" w:val="single"/>
              <w:left w:color="b36e58" w:space="0" w:sz="8" w:val="single"/>
              <w:bottom w:color="b36e58" w:space="0" w:sz="8" w:val="single"/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303">
            <w:pPr>
              <w:spacing w:before="100" w:lineRule="auto"/>
              <w:rPr>
                <w:b w:val="1"/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Power Team Realty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gridSpan w:val="2"/>
            <w:tcBorders>
              <w:top w:color="b36e58" w:space="0" w:sz="8" w:val="single"/>
              <w:left w:color="000000" w:space="0" w:sz="0" w:val="nil"/>
              <w:bottom w:color="b36e58" w:space="0" w:sz="8" w:val="single"/>
              <w:right w:color="b36e58" w:space="0" w:sz="8" w:val="single"/>
            </w:tcBorders>
            <w:shd w:fill="fffaf4" w:val="clear"/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Contact:</w:t>
            </w:r>
          </w:p>
        </w:tc>
        <w:tc>
          <w:tcPr>
            <w:gridSpan w:val="2"/>
            <w:tcBorders>
              <w:top w:color="b36e58" w:space="0" w:sz="8" w:val="single"/>
              <w:left w:color="b36e58" w:space="0" w:sz="8" w:val="single"/>
              <w:bottom w:color="b36e58" w:space="0" w:sz="8" w:val="single"/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307">
            <w:pPr>
              <w:spacing w:before="100" w:lineRule="auto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Melissa Britt</w:t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gridSpan w:val="2"/>
            <w:tcBorders>
              <w:top w:color="b36e58" w:space="0" w:sz="8" w:val="single"/>
              <w:left w:color="000000" w:space="0" w:sz="0" w:val="nil"/>
              <w:bottom w:color="b36e58" w:space="0" w:sz="8" w:val="single"/>
              <w:right w:color="b36e58" w:space="0" w:sz="8" w:val="single"/>
            </w:tcBorders>
            <w:shd w:fill="fffaf4" w:val="clear"/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Phone:</w:t>
            </w:r>
          </w:p>
        </w:tc>
        <w:tc>
          <w:tcPr>
            <w:gridSpan w:val="2"/>
            <w:tcBorders>
              <w:top w:color="b36e58" w:space="0" w:sz="8" w:val="single"/>
              <w:left w:color="b36e58" w:space="0" w:sz="8" w:val="single"/>
              <w:bottom w:color="b36e58" w:space="0" w:sz="8" w:val="single"/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30B">
            <w:pPr>
              <w:spacing w:before="100" w:lineRule="auto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336-324-9093</w:t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gridSpan w:val="2"/>
            <w:tcBorders>
              <w:top w:color="b36e58" w:space="0" w:sz="8" w:val="single"/>
              <w:left w:color="000000" w:space="0" w:sz="0" w:val="nil"/>
              <w:bottom w:color="b36e58" w:space="0" w:sz="8" w:val="single"/>
              <w:right w:color="b36e58" w:space="0" w:sz="8" w:val="single"/>
            </w:tcBorders>
            <w:shd w:fill="fffaf4" w:val="clear"/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Address:</w:t>
            </w:r>
          </w:p>
        </w:tc>
        <w:tc>
          <w:tcPr>
            <w:gridSpan w:val="2"/>
            <w:tcBorders>
              <w:top w:color="b36e58" w:space="0" w:sz="8" w:val="single"/>
              <w:left w:color="b36e58" w:space="0" w:sz="8" w:val="single"/>
              <w:bottom w:color="b36e58" w:space="0" w:sz="8" w:val="single"/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30F">
            <w:pPr>
              <w:spacing w:before="100" w:lineRule="auto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3300 Battleground Ave, Ste. 320 </w:t>
            </w:r>
          </w:p>
          <w:p w:rsidR="00000000" w:rsidDel="00000000" w:rsidP="00000000" w:rsidRDefault="00000000" w:rsidRPr="00000000" w14:paraId="00000310">
            <w:pPr>
              <w:spacing w:before="100" w:lineRule="auto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Greensboro, NC 27410</w:t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gridSpan w:val="2"/>
            <w:tcBorders>
              <w:top w:color="b36e58" w:space="0" w:sz="8" w:val="single"/>
              <w:left w:color="000000" w:space="0" w:sz="0" w:val="nil"/>
              <w:bottom w:color="b36e58" w:space="0" w:sz="8" w:val="single"/>
              <w:right w:color="b36e58" w:space="0" w:sz="8" w:val="single"/>
            </w:tcBorders>
            <w:shd w:fill="fffaf4" w:val="clear"/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Comments:</w:t>
            </w:r>
          </w:p>
        </w:tc>
        <w:tc>
          <w:tcPr>
            <w:gridSpan w:val="2"/>
            <w:tcBorders>
              <w:top w:color="b36e58" w:space="0" w:sz="8" w:val="single"/>
              <w:left w:color="b36e58" w:space="0" w:sz="8" w:val="single"/>
              <w:bottom w:color="b36e58" w:space="0" w:sz="8" w:val="single"/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314">
            <w:pPr>
              <w:spacing w:before="100" w:lineRule="auto"/>
              <w:rPr>
                <w:rFonts w:ascii="Roboto" w:cs="Roboto" w:eastAsia="Roboto" w:hAnsi="Roboto"/>
                <w:color w:val="002060"/>
                <w:sz w:val="32"/>
                <w:szCs w:val="32"/>
                <w:highlight w:val="white"/>
              </w:rPr>
            </w:pP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Fonts w:ascii="Roboto" w:cs="Roboto" w:eastAsia="Roboto" w:hAnsi="Roboto"/>
                <w:color w:val="002060"/>
                <w:sz w:val="32"/>
                <w:szCs w:val="32"/>
                <w:highlight w:val="white"/>
                <w:rtl w:val="0"/>
              </w:rPr>
              <w:t xml:space="preserve">Property management offered in Greensboro </w:t>
            </w:r>
          </w:p>
          <w:p w:rsidR="00000000" w:rsidDel="00000000" w:rsidP="00000000" w:rsidRDefault="00000000" w:rsidRPr="00000000" w14:paraId="00000315">
            <w:pPr>
              <w:spacing w:before="100" w:lineRule="auto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rFonts w:ascii="Roboto" w:cs="Roboto" w:eastAsia="Roboto" w:hAnsi="Roboto"/>
                <w:color w:val="002060"/>
                <w:sz w:val="32"/>
                <w:szCs w:val="32"/>
                <w:highlight w:val="white"/>
                <w:rtl w:val="0"/>
              </w:rPr>
              <w:t xml:space="preserve"> and surrounding areas.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gridSpan w:val="2"/>
            <w:tcBorders>
              <w:top w:color="b36e58" w:space="0" w:sz="8" w:val="single"/>
              <w:left w:color="000000" w:space="0" w:sz="0" w:val="nil"/>
              <w:bottom w:color="b36e58" w:space="0" w:sz="8" w:val="single"/>
              <w:right w:color="b36e58" w:space="0" w:sz="8" w:val="single"/>
            </w:tcBorders>
            <w:shd w:fill="fffaf4" w:val="clear"/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Offer: </w:t>
            </w:r>
          </w:p>
        </w:tc>
        <w:tc>
          <w:tcPr>
            <w:gridSpan w:val="2"/>
            <w:tcBorders>
              <w:top w:color="b36e58" w:space="0" w:sz="8" w:val="single"/>
              <w:left w:color="b36e58" w:space="0" w:sz="8" w:val="single"/>
              <w:bottom w:color="b36e58" w:space="0" w:sz="8" w:val="single"/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319">
            <w:pPr>
              <w:spacing w:before="100" w:lineRule="auto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color w:val="002060"/>
                <w:sz w:val="32"/>
                <w:szCs w:val="32"/>
                <w:highlight w:val="white"/>
                <w:rtl w:val="0"/>
              </w:rPr>
              <w:t xml:space="preserve">½ off of marketing fee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gridSpan w:val="2"/>
            <w:tcBorders>
              <w:top w:color="b36e58" w:space="0" w:sz="8" w:val="single"/>
              <w:left w:color="000000" w:space="0" w:sz="0" w:val="nil"/>
              <w:bottom w:color="b36e58" w:space="0" w:sz="8" w:val="single"/>
              <w:right w:color="b36e58" w:space="0" w:sz="8" w:val="single"/>
            </w:tcBorders>
            <w:shd w:fill="fffaf4" w:val="clear"/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36e58" w:space="0" w:sz="8" w:val="single"/>
              <w:left w:color="b36e58" w:space="0" w:sz="8" w:val="single"/>
              <w:bottom w:color="b36e58" w:space="0" w:sz="8" w:val="single"/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31D">
            <w:pPr>
              <w:spacing w:before="100" w:lineRule="auto"/>
              <w:rPr>
                <w:b w:val="1"/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gridSpan w:val="2"/>
            <w:tcBorders>
              <w:top w:color="b36e58" w:space="0" w:sz="8" w:val="single"/>
              <w:left w:color="000000" w:space="0" w:sz="0" w:val="nil"/>
              <w:bottom w:color="b36e58" w:space="0" w:sz="8" w:val="single"/>
              <w:right w:color="b36e58" w:space="0" w:sz="8" w:val="single"/>
            </w:tcBorders>
            <w:shd w:fill="fffaf4" w:val="clear"/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Company Name:</w:t>
            </w:r>
          </w:p>
        </w:tc>
        <w:tc>
          <w:tcPr>
            <w:gridSpan w:val="2"/>
            <w:tcBorders>
              <w:top w:color="b36e58" w:space="0" w:sz="8" w:val="single"/>
              <w:left w:color="b36e58" w:space="0" w:sz="8" w:val="single"/>
              <w:bottom w:color="b36e58" w:space="0" w:sz="8" w:val="single"/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321">
            <w:pPr>
              <w:spacing w:before="100" w:lineRule="auto"/>
              <w:rPr>
                <w:b w:val="1"/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RE/MAX Realty Consultants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gridSpan w:val="2"/>
            <w:tcBorders>
              <w:top w:color="b36e58" w:space="0" w:sz="8" w:val="single"/>
              <w:left w:color="000000" w:space="0" w:sz="0" w:val="nil"/>
              <w:bottom w:color="b36e58" w:space="0" w:sz="8" w:val="single"/>
              <w:right w:color="b36e58" w:space="0" w:sz="8" w:val="single"/>
            </w:tcBorders>
            <w:shd w:fill="fffaf4" w:val="clear"/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Contact:</w:t>
            </w:r>
          </w:p>
        </w:tc>
        <w:tc>
          <w:tcPr>
            <w:gridSpan w:val="2"/>
            <w:tcBorders>
              <w:top w:color="b36e58" w:space="0" w:sz="8" w:val="single"/>
              <w:left w:color="b36e58" w:space="0" w:sz="8" w:val="single"/>
              <w:bottom w:color="b36e58" w:space="0" w:sz="8" w:val="single"/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325">
            <w:pPr>
              <w:spacing w:before="100" w:lineRule="auto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Michaela Jarrett</w:t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gridSpan w:val="2"/>
            <w:tcBorders>
              <w:top w:color="b36e58" w:space="0" w:sz="8" w:val="single"/>
              <w:left w:color="000000" w:space="0" w:sz="0" w:val="nil"/>
              <w:bottom w:color="b36e58" w:space="0" w:sz="8" w:val="single"/>
              <w:right w:color="b36e58" w:space="0" w:sz="8" w:val="single"/>
            </w:tcBorders>
            <w:shd w:fill="fffaf4" w:val="clear"/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Phone:</w:t>
            </w:r>
          </w:p>
        </w:tc>
        <w:tc>
          <w:tcPr>
            <w:gridSpan w:val="2"/>
            <w:tcBorders>
              <w:top w:color="b36e58" w:space="0" w:sz="8" w:val="single"/>
              <w:left w:color="b36e58" w:space="0" w:sz="8" w:val="single"/>
              <w:bottom w:color="b36e58" w:space="0" w:sz="8" w:val="single"/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329">
            <w:pPr>
              <w:spacing w:before="100" w:lineRule="auto"/>
              <w:rPr>
                <w:b w:val="1"/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336-847-3986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gridSpan w:val="2"/>
            <w:tcBorders>
              <w:top w:color="b36e58" w:space="0" w:sz="8" w:val="single"/>
              <w:left w:color="000000" w:space="0" w:sz="0" w:val="nil"/>
              <w:bottom w:color="b36e58" w:space="0" w:sz="8" w:val="single"/>
              <w:right w:color="b36e58" w:space="0" w:sz="8" w:val="single"/>
            </w:tcBorders>
            <w:shd w:fill="fffaf4" w:val="clear"/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Address:</w:t>
            </w:r>
          </w:p>
        </w:tc>
        <w:tc>
          <w:tcPr>
            <w:gridSpan w:val="2"/>
            <w:tcBorders>
              <w:top w:color="b36e58" w:space="0" w:sz="8" w:val="single"/>
              <w:left w:color="b36e58" w:space="0" w:sz="8" w:val="single"/>
              <w:bottom w:color="b36e58" w:space="0" w:sz="8" w:val="single"/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32D">
            <w:pPr>
              <w:spacing w:before="100" w:lineRule="auto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2731 Horse Pen Creek Rd. Greensboro, NC </w:t>
            </w:r>
          </w:p>
          <w:p w:rsidR="00000000" w:rsidDel="00000000" w:rsidP="00000000" w:rsidRDefault="00000000" w:rsidRPr="00000000" w14:paraId="0000032E">
            <w:pPr>
              <w:spacing w:before="100" w:lineRule="auto"/>
              <w:rPr>
                <w:b w:val="1"/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27410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gridSpan w:val="2"/>
            <w:tcBorders>
              <w:top w:color="b36e58" w:space="0" w:sz="8" w:val="single"/>
              <w:left w:color="000000" w:space="0" w:sz="0" w:val="nil"/>
              <w:bottom w:color="b36e58" w:space="0" w:sz="8" w:val="single"/>
              <w:right w:color="b36e58" w:space="0" w:sz="8" w:val="single"/>
            </w:tcBorders>
            <w:shd w:fill="fffaf4" w:val="clear"/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Website:</w:t>
            </w:r>
          </w:p>
        </w:tc>
        <w:tc>
          <w:tcPr>
            <w:gridSpan w:val="2"/>
            <w:tcBorders>
              <w:top w:color="b36e58" w:space="0" w:sz="8" w:val="single"/>
              <w:left w:color="b36e58" w:space="0" w:sz="8" w:val="single"/>
              <w:bottom w:color="b36e58" w:space="0" w:sz="8" w:val="single"/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332">
            <w:pPr>
              <w:spacing w:before="100" w:lineRule="auto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www.YourTriadHomes.com</w:t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gridSpan w:val="2"/>
            <w:tcBorders>
              <w:top w:color="b36e58" w:space="0" w:sz="8" w:val="single"/>
              <w:left w:color="000000" w:space="0" w:sz="0" w:val="nil"/>
              <w:bottom w:color="b36e58" w:space="0" w:sz="8" w:val="single"/>
              <w:right w:color="b36e58" w:space="0" w:sz="8" w:val="single"/>
            </w:tcBorders>
            <w:shd w:fill="fffaf4" w:val="clear"/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Comments:</w:t>
            </w:r>
          </w:p>
        </w:tc>
        <w:tc>
          <w:tcPr>
            <w:gridSpan w:val="2"/>
            <w:tcBorders>
              <w:top w:color="b36e58" w:space="0" w:sz="8" w:val="single"/>
              <w:left w:color="b36e58" w:space="0" w:sz="8" w:val="single"/>
              <w:bottom w:color="b36e58" w:space="0" w:sz="8" w:val="single"/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336">
            <w:pPr>
              <w:spacing w:before="100" w:lineRule="auto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Full-service REALTOR working with buyers and </w:t>
            </w:r>
          </w:p>
          <w:p w:rsidR="00000000" w:rsidDel="00000000" w:rsidP="00000000" w:rsidRDefault="00000000" w:rsidRPr="00000000" w14:paraId="00000337">
            <w:pPr>
              <w:spacing w:before="100" w:lineRule="auto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sellers, with over 20 years experience, serving  </w:t>
            </w:r>
          </w:p>
          <w:p w:rsidR="00000000" w:rsidDel="00000000" w:rsidP="00000000" w:rsidRDefault="00000000" w:rsidRPr="00000000" w14:paraId="00000338">
            <w:pPr>
              <w:spacing w:before="100" w:lineRule="auto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the Triad area</w:t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gridSpan w:val="2"/>
            <w:tcBorders>
              <w:top w:color="b36e58" w:space="0" w:sz="8" w:val="single"/>
              <w:left w:color="000000" w:space="0" w:sz="0" w:val="nil"/>
              <w:bottom w:color="b36e58" w:space="0" w:sz="8" w:val="single"/>
              <w:right w:color="b36e58" w:space="0" w:sz="8" w:val="single"/>
            </w:tcBorders>
            <w:shd w:fill="fffaf4" w:val="clear"/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Offer: </w:t>
            </w:r>
          </w:p>
        </w:tc>
        <w:tc>
          <w:tcPr>
            <w:gridSpan w:val="2"/>
            <w:tcBorders>
              <w:top w:color="b36e58" w:space="0" w:sz="8" w:val="single"/>
              <w:left w:color="b36e58" w:space="0" w:sz="8" w:val="single"/>
              <w:bottom w:color="b36e58" w:space="0" w:sz="8" w:val="single"/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33C">
            <w:pPr>
              <w:spacing w:before="100" w:lineRule="auto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$500 donated to Revolution Academy (or your </w:t>
            </w:r>
          </w:p>
          <w:p w:rsidR="00000000" w:rsidDel="00000000" w:rsidP="00000000" w:rsidRDefault="00000000" w:rsidRPr="00000000" w14:paraId="0000033D">
            <w:pPr>
              <w:spacing w:before="100" w:lineRule="auto"/>
              <w:rPr>
                <w:b w:val="1"/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charity of choice) when you buy or sell a home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gridSpan w:val="2"/>
            <w:tcBorders>
              <w:top w:color="b36e58" w:space="0" w:sz="8" w:val="single"/>
              <w:left w:color="000000" w:space="0" w:sz="0" w:val="nil"/>
              <w:bottom w:color="b36e58" w:space="0" w:sz="8" w:val="single"/>
              <w:right w:color="b36e58" w:space="0" w:sz="8" w:val="single"/>
            </w:tcBorders>
            <w:shd w:fill="fffaf4" w:val="clear"/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36e58" w:space="0" w:sz="8" w:val="single"/>
              <w:left w:color="b36e58" w:space="0" w:sz="8" w:val="single"/>
              <w:bottom w:color="b36e58" w:space="0" w:sz="8" w:val="single"/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341">
            <w:pPr>
              <w:spacing w:before="100" w:lineRule="auto"/>
              <w:rPr>
                <w:b w:val="1"/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gridSpan w:val="2"/>
            <w:tcBorders>
              <w:top w:color="b36e58" w:space="0" w:sz="8" w:val="single"/>
              <w:left w:color="000000" w:space="0" w:sz="0" w:val="nil"/>
              <w:bottom w:color="b36e58" w:space="0" w:sz="8" w:val="single"/>
              <w:right w:color="b36e58" w:space="0" w:sz="8" w:val="single"/>
            </w:tcBorders>
            <w:shd w:fill="fffaf4" w:val="clear"/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Company Name:</w:t>
            </w:r>
          </w:p>
        </w:tc>
        <w:tc>
          <w:tcPr>
            <w:gridSpan w:val="2"/>
            <w:tcBorders>
              <w:top w:color="b36e58" w:space="0" w:sz="8" w:val="single"/>
              <w:left w:color="b36e58" w:space="0" w:sz="8" w:val="single"/>
              <w:bottom w:color="b36e58" w:space="0" w:sz="8" w:val="single"/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345">
            <w:pPr>
              <w:spacing w:before="100" w:lineRule="auto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Sally Jones REALTOR @ Karen Bolyard </w:t>
            </w:r>
          </w:p>
          <w:p w:rsidR="00000000" w:rsidDel="00000000" w:rsidP="00000000" w:rsidRDefault="00000000" w:rsidRPr="00000000" w14:paraId="00000346">
            <w:pPr>
              <w:spacing w:before="100" w:lineRule="auto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Real Estate Group EXP</w:t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gridSpan w:val="2"/>
            <w:tcBorders>
              <w:top w:color="b36e58" w:space="0" w:sz="8" w:val="single"/>
              <w:left w:color="000000" w:space="0" w:sz="0" w:val="nil"/>
              <w:bottom w:color="b36e58" w:space="0" w:sz="8" w:val="single"/>
              <w:right w:color="b36e58" w:space="0" w:sz="8" w:val="single"/>
            </w:tcBorders>
            <w:shd w:fill="fffaf4" w:val="clear"/>
          </w:tcPr>
          <w:p w:rsidR="00000000" w:rsidDel="00000000" w:rsidP="00000000" w:rsidRDefault="00000000" w:rsidRPr="00000000" w14:paraId="000003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Contact:</w:t>
            </w:r>
          </w:p>
        </w:tc>
        <w:tc>
          <w:tcPr>
            <w:gridSpan w:val="2"/>
            <w:tcBorders>
              <w:top w:color="b36e58" w:space="0" w:sz="8" w:val="single"/>
              <w:left w:color="b36e58" w:space="0" w:sz="8" w:val="single"/>
              <w:bottom w:color="b36e58" w:space="0" w:sz="8" w:val="single"/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34A">
            <w:pPr>
              <w:spacing w:before="100" w:lineRule="auto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Sally Jones</w:t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gridSpan w:val="2"/>
            <w:tcBorders>
              <w:top w:color="b36e58" w:space="0" w:sz="8" w:val="single"/>
              <w:left w:color="000000" w:space="0" w:sz="0" w:val="nil"/>
              <w:bottom w:color="b36e58" w:space="0" w:sz="8" w:val="single"/>
              <w:right w:color="b36e58" w:space="0" w:sz="8" w:val="single"/>
            </w:tcBorders>
            <w:shd w:fill="fffaf4" w:val="clear"/>
          </w:tcPr>
          <w:p w:rsidR="00000000" w:rsidDel="00000000" w:rsidP="00000000" w:rsidRDefault="00000000" w:rsidRPr="00000000" w14:paraId="000003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Phone:</w:t>
            </w:r>
          </w:p>
        </w:tc>
        <w:tc>
          <w:tcPr>
            <w:gridSpan w:val="2"/>
            <w:tcBorders>
              <w:top w:color="b36e58" w:space="0" w:sz="8" w:val="single"/>
              <w:left w:color="b36e58" w:space="0" w:sz="8" w:val="single"/>
              <w:bottom w:color="b36e58" w:space="0" w:sz="8" w:val="single"/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34E">
            <w:pPr>
              <w:spacing w:before="100" w:lineRule="auto"/>
              <w:rPr>
                <w:b w:val="1"/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336-549-0332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gridSpan w:val="2"/>
            <w:tcBorders>
              <w:top w:color="b36e58" w:space="0" w:sz="8" w:val="single"/>
              <w:left w:color="000000" w:space="0" w:sz="0" w:val="nil"/>
              <w:bottom w:color="b36e58" w:space="0" w:sz="8" w:val="single"/>
              <w:right w:color="b36e58" w:space="0" w:sz="8" w:val="single"/>
            </w:tcBorders>
            <w:shd w:fill="fffaf4" w:val="clear"/>
          </w:tcPr>
          <w:p w:rsidR="00000000" w:rsidDel="00000000" w:rsidP="00000000" w:rsidRDefault="00000000" w:rsidRPr="00000000" w14:paraId="000003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Website:</w:t>
            </w:r>
          </w:p>
        </w:tc>
        <w:tc>
          <w:tcPr>
            <w:gridSpan w:val="2"/>
            <w:tcBorders>
              <w:top w:color="b36e58" w:space="0" w:sz="8" w:val="single"/>
              <w:left w:color="b36e58" w:space="0" w:sz="8" w:val="single"/>
              <w:bottom w:color="b36e58" w:space="0" w:sz="8" w:val="single"/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352">
            <w:pPr>
              <w:spacing w:before="100" w:lineRule="auto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0"/>
              </w:rPr>
              <w:t xml:space="preserve"> </w:t>
            </w:r>
            <w:hyperlink r:id="rId19">
              <w:r w:rsidDel="00000000" w:rsidR="00000000" w:rsidRPr="00000000">
                <w:rPr>
                  <w:color w:val="0000ff"/>
                  <w:sz w:val="32"/>
                  <w:szCs w:val="32"/>
                  <w:u w:val="single"/>
                  <w:rtl w:val="0"/>
                </w:rPr>
                <w:t xml:space="preserve">www.</w:t>
              </w:r>
            </w:hyperlink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Sally.jones@exprealty.com.</w:t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gridSpan w:val="2"/>
            <w:tcBorders>
              <w:top w:color="b36e58" w:space="0" w:sz="8" w:val="single"/>
              <w:left w:color="000000" w:space="0" w:sz="0" w:val="nil"/>
              <w:bottom w:color="b36e58" w:space="0" w:sz="8" w:val="single"/>
              <w:right w:color="b36e58" w:space="0" w:sz="8" w:val="single"/>
            </w:tcBorders>
            <w:shd w:fill="fffaf4" w:val="clear"/>
          </w:tcPr>
          <w:p w:rsidR="00000000" w:rsidDel="00000000" w:rsidP="00000000" w:rsidRDefault="00000000" w:rsidRPr="00000000" w14:paraId="000003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Comments:</w:t>
            </w:r>
          </w:p>
        </w:tc>
        <w:tc>
          <w:tcPr>
            <w:gridSpan w:val="2"/>
            <w:tcBorders>
              <w:top w:color="b36e58" w:space="0" w:sz="8" w:val="single"/>
              <w:left w:color="b36e58" w:space="0" w:sz="8" w:val="single"/>
              <w:bottom w:color="b36e58" w:space="0" w:sz="8" w:val="single"/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356">
            <w:pPr>
              <w:spacing w:before="100" w:lineRule="auto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Realtor that has a passion for helping  </w:t>
            </w:r>
          </w:p>
          <w:p w:rsidR="00000000" w:rsidDel="00000000" w:rsidP="00000000" w:rsidRDefault="00000000" w:rsidRPr="00000000" w14:paraId="00000357">
            <w:pPr>
              <w:spacing w:before="100" w:lineRule="auto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people buy and sell homes.</w:t>
            </w:r>
          </w:p>
          <w:p w:rsidR="00000000" w:rsidDel="00000000" w:rsidP="00000000" w:rsidRDefault="00000000" w:rsidRPr="00000000" w14:paraId="00000358">
            <w:pPr>
              <w:spacing w:before="100" w:lineRule="auto"/>
              <w:rPr>
                <w:b w:val="1"/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gridSpan w:val="2"/>
            <w:tcBorders>
              <w:top w:color="b36e58" w:space="0" w:sz="8" w:val="single"/>
              <w:left w:color="000000" w:space="0" w:sz="0" w:val="nil"/>
              <w:bottom w:color="b36e58" w:space="0" w:sz="8" w:val="single"/>
              <w:right w:color="b36e58" w:space="0" w:sz="8" w:val="single"/>
            </w:tcBorders>
            <w:shd w:fill="fffaf4" w:val="clear"/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Offer: </w:t>
            </w:r>
          </w:p>
        </w:tc>
        <w:tc>
          <w:tcPr>
            <w:gridSpan w:val="2"/>
            <w:tcBorders>
              <w:top w:color="b36e58" w:space="0" w:sz="8" w:val="single"/>
              <w:left w:color="b36e58" w:space="0" w:sz="8" w:val="single"/>
              <w:bottom w:color="b36e58" w:space="0" w:sz="8" w:val="single"/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35C">
            <w:pPr>
              <w:spacing w:before="100" w:lineRule="auto"/>
              <w:rPr>
                <w:b w:val="1"/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0"/>
              </w:rPr>
              <w:t xml:space="preserve">FREE HOME INSPECTION (UP TO $500) </w:t>
            </w:r>
          </w:p>
          <w:p w:rsidR="00000000" w:rsidDel="00000000" w:rsidP="00000000" w:rsidRDefault="00000000" w:rsidRPr="00000000" w14:paraId="0000035D">
            <w:pPr>
              <w:spacing w:before="100" w:lineRule="auto"/>
              <w:rPr>
                <w:b w:val="1"/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0"/>
              </w:rPr>
              <w:t xml:space="preserve"> WITH ANY HOME PURCHASE, MINIMUM </w:t>
            </w:r>
          </w:p>
          <w:p w:rsidR="00000000" w:rsidDel="00000000" w:rsidP="00000000" w:rsidRDefault="00000000" w:rsidRPr="00000000" w14:paraId="0000035E">
            <w:pPr>
              <w:spacing w:before="100" w:lineRule="auto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0"/>
              </w:rPr>
              <w:t xml:space="preserve"> PURCHASE PRICE $100,000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gridSpan w:val="2"/>
            <w:tcBorders>
              <w:top w:color="b36e58" w:space="0" w:sz="8" w:val="single"/>
              <w:left w:color="000000" w:space="0" w:sz="0" w:val="nil"/>
              <w:bottom w:color="b36e58" w:space="0" w:sz="8" w:val="single"/>
              <w:right w:color="b36e58" w:space="0" w:sz="8" w:val="single"/>
            </w:tcBorders>
            <w:shd w:fill="fffaf4" w:val="clear"/>
          </w:tcPr>
          <w:p w:rsidR="00000000" w:rsidDel="00000000" w:rsidP="00000000" w:rsidRDefault="00000000" w:rsidRPr="00000000" w14:paraId="000003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36e58" w:space="0" w:sz="8" w:val="single"/>
              <w:left w:color="b36e58" w:space="0" w:sz="8" w:val="single"/>
              <w:bottom w:color="b36e58" w:space="0" w:sz="8" w:val="single"/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362">
            <w:pPr>
              <w:spacing w:before="100" w:lineRule="auto"/>
              <w:rPr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gridSpan w:val="2"/>
            <w:tcBorders>
              <w:top w:color="b36e58" w:space="0" w:sz="8" w:val="single"/>
              <w:left w:color="000000" w:space="0" w:sz="0" w:val="nil"/>
              <w:bottom w:color="b36e58" w:space="0" w:sz="8" w:val="single"/>
              <w:right w:color="b36e58" w:space="0" w:sz="8" w:val="single"/>
            </w:tcBorders>
            <w:shd w:fill="fffaf4" w:val="clear"/>
          </w:tcPr>
          <w:p w:rsidR="00000000" w:rsidDel="00000000" w:rsidP="00000000" w:rsidRDefault="00000000" w:rsidRPr="00000000" w14:paraId="000003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Company Name:</w:t>
            </w:r>
          </w:p>
        </w:tc>
        <w:tc>
          <w:tcPr>
            <w:gridSpan w:val="2"/>
            <w:tcBorders>
              <w:top w:color="b36e58" w:space="0" w:sz="8" w:val="single"/>
              <w:left w:color="b36e58" w:space="0" w:sz="8" w:val="single"/>
              <w:bottom w:color="b36e58" w:space="0" w:sz="8" w:val="single"/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366">
            <w:pPr>
              <w:spacing w:before="100" w:lineRule="auto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Tyler Redhead &amp; McAlister Real Estate</w:t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gridSpan w:val="2"/>
            <w:tcBorders>
              <w:top w:color="b36e58" w:space="0" w:sz="8" w:val="single"/>
              <w:left w:color="000000" w:space="0" w:sz="0" w:val="nil"/>
              <w:bottom w:color="b36e58" w:space="0" w:sz="8" w:val="single"/>
              <w:right w:color="b36e58" w:space="0" w:sz="8" w:val="single"/>
            </w:tcBorders>
            <w:shd w:fill="fffaf4" w:val="clear"/>
          </w:tcPr>
          <w:p w:rsidR="00000000" w:rsidDel="00000000" w:rsidP="00000000" w:rsidRDefault="00000000" w:rsidRPr="00000000" w14:paraId="000003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Contact:</w:t>
            </w:r>
          </w:p>
        </w:tc>
        <w:tc>
          <w:tcPr>
            <w:gridSpan w:val="2"/>
            <w:tcBorders>
              <w:top w:color="b36e58" w:space="0" w:sz="8" w:val="single"/>
              <w:left w:color="b36e58" w:space="0" w:sz="8" w:val="single"/>
              <w:bottom w:color="b36e58" w:space="0" w:sz="8" w:val="single"/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36A">
            <w:pPr>
              <w:spacing w:before="100" w:lineRule="auto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Laine Rendleman</w:t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gridSpan w:val="2"/>
            <w:tcBorders>
              <w:top w:color="b36e58" w:space="0" w:sz="8" w:val="single"/>
              <w:left w:color="000000" w:space="0" w:sz="0" w:val="nil"/>
              <w:bottom w:color="b36e58" w:space="0" w:sz="8" w:val="single"/>
              <w:right w:color="b36e58" w:space="0" w:sz="8" w:val="single"/>
            </w:tcBorders>
            <w:shd w:fill="fffaf4" w:val="clear"/>
          </w:tcPr>
          <w:p w:rsidR="00000000" w:rsidDel="00000000" w:rsidP="00000000" w:rsidRDefault="00000000" w:rsidRPr="00000000" w14:paraId="000003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Phone:</w:t>
            </w:r>
          </w:p>
        </w:tc>
        <w:tc>
          <w:tcPr>
            <w:gridSpan w:val="2"/>
            <w:tcBorders>
              <w:top w:color="b36e58" w:space="0" w:sz="8" w:val="single"/>
              <w:left w:color="b36e58" w:space="0" w:sz="8" w:val="single"/>
              <w:bottom w:color="b36e58" w:space="0" w:sz="8" w:val="single"/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36E">
            <w:pPr>
              <w:spacing w:before="100" w:lineRule="auto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336-339-6167</w:t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gridSpan w:val="2"/>
            <w:tcBorders>
              <w:top w:color="b36e58" w:space="0" w:sz="8" w:val="single"/>
              <w:left w:color="000000" w:space="0" w:sz="0" w:val="nil"/>
              <w:bottom w:color="b36e58" w:space="0" w:sz="8" w:val="single"/>
              <w:right w:color="b36e58" w:space="0" w:sz="8" w:val="single"/>
            </w:tcBorders>
            <w:shd w:fill="fffaf4" w:val="clear"/>
          </w:tcPr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Website:</w:t>
            </w:r>
          </w:p>
        </w:tc>
        <w:tc>
          <w:tcPr>
            <w:gridSpan w:val="2"/>
            <w:tcBorders>
              <w:top w:color="b36e58" w:space="0" w:sz="8" w:val="single"/>
              <w:left w:color="b36e58" w:space="0" w:sz="8" w:val="single"/>
              <w:bottom w:color="b36e58" w:space="0" w:sz="8" w:val="single"/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372">
            <w:pPr>
              <w:spacing w:before="100" w:lineRule="auto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</w:t>
            </w:r>
            <w:hyperlink r:id="rId20">
              <w:r w:rsidDel="00000000" w:rsidR="00000000" w:rsidRPr="00000000">
                <w:rPr>
                  <w:color w:val="002060"/>
                  <w:sz w:val="32"/>
                  <w:szCs w:val="32"/>
                  <w:u w:val="single"/>
                  <w:rtl w:val="0"/>
                </w:rPr>
                <w:t xml:space="preserve">www.</w:t>
              </w:r>
            </w:hyperlink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Lainerendleman.trmrealestate.com</w:t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gridSpan w:val="2"/>
            <w:tcBorders>
              <w:top w:color="b36e58" w:space="0" w:sz="8" w:val="single"/>
              <w:left w:color="000000" w:space="0" w:sz="0" w:val="nil"/>
              <w:bottom w:color="b36e58" w:space="0" w:sz="8" w:val="single"/>
              <w:right w:color="b36e58" w:space="0" w:sz="8" w:val="single"/>
            </w:tcBorders>
            <w:shd w:fill="fffaf4" w:val="clear"/>
          </w:tcPr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Comments:</w:t>
            </w:r>
          </w:p>
        </w:tc>
        <w:tc>
          <w:tcPr>
            <w:gridSpan w:val="2"/>
            <w:tcBorders>
              <w:top w:color="b36e58" w:space="0" w:sz="8" w:val="single"/>
              <w:left w:color="b36e58" w:space="0" w:sz="8" w:val="single"/>
              <w:bottom w:color="b36e58" w:space="0" w:sz="8" w:val="single"/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376">
            <w:pPr>
              <w:spacing w:before="100" w:lineRule="auto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Residential Real Estate</w:t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gridSpan w:val="2"/>
            <w:tcBorders>
              <w:top w:color="b36e58" w:space="0" w:sz="8" w:val="single"/>
              <w:left w:color="000000" w:space="0" w:sz="0" w:val="nil"/>
              <w:bottom w:color="b36e58" w:space="0" w:sz="8" w:val="single"/>
              <w:right w:color="b36e58" w:space="0" w:sz="8" w:val="single"/>
            </w:tcBorders>
            <w:shd w:fill="fffaf4" w:val="clear"/>
          </w:tcPr>
          <w:p w:rsidR="00000000" w:rsidDel="00000000" w:rsidP="00000000" w:rsidRDefault="00000000" w:rsidRPr="00000000" w14:paraId="000003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Offer: </w:t>
            </w:r>
          </w:p>
        </w:tc>
        <w:tc>
          <w:tcPr>
            <w:gridSpan w:val="2"/>
            <w:tcBorders>
              <w:top w:color="b36e58" w:space="0" w:sz="8" w:val="single"/>
              <w:left w:color="b36e58" w:space="0" w:sz="8" w:val="single"/>
              <w:bottom w:color="b36e58" w:space="0" w:sz="8" w:val="single"/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37A">
            <w:pPr>
              <w:spacing w:before="100" w:lineRule="auto"/>
              <w:rPr>
                <w:b w:val="1"/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0"/>
              </w:rPr>
              <w:t xml:space="preserve">FREE MARKET ANALYSIS/CONSULTATION &amp;  </w:t>
            </w:r>
          </w:p>
          <w:p w:rsidR="00000000" w:rsidDel="00000000" w:rsidP="00000000" w:rsidRDefault="00000000" w:rsidRPr="00000000" w14:paraId="0000037B">
            <w:pPr>
              <w:spacing w:before="100" w:lineRule="auto"/>
              <w:rPr>
                <w:b w:val="1"/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0"/>
              </w:rPr>
              <w:t xml:space="preserve"> 1 YEAR HOME WARRANTY FOR RHINO </w:t>
            </w:r>
          </w:p>
          <w:p w:rsidR="00000000" w:rsidDel="00000000" w:rsidP="00000000" w:rsidRDefault="00000000" w:rsidRPr="00000000" w14:paraId="0000037C">
            <w:pPr>
              <w:spacing w:before="100" w:lineRule="auto"/>
              <w:rPr>
                <w:b w:val="1"/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2060"/>
                <w:sz w:val="32"/>
                <w:szCs w:val="32"/>
                <w:rtl w:val="0"/>
              </w:rPr>
              <w:t xml:space="preserve"> FAMILIES</w:t>
            </w:r>
          </w:p>
        </w:tc>
      </w:tr>
      <w:tr>
        <w:trPr>
          <w:cantSplit w:val="0"/>
          <w:trHeight w:val="585" w:hRule="atLeast"/>
          <w:tblHeader w:val="0"/>
        </w:trPr>
        <w:tc>
          <w:tcPr/>
          <w:p w:rsidR="00000000" w:rsidDel="00000000" w:rsidP="00000000" w:rsidRDefault="00000000" w:rsidRPr="00000000" w14:paraId="000003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ffe3e3" w:val="clear"/>
          </w:tcPr>
          <w:p w:rsidR="00000000" w:rsidDel="00000000" w:rsidP="00000000" w:rsidRDefault="00000000" w:rsidRPr="00000000" w14:paraId="000003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3" w:line="240" w:lineRule="auto"/>
              <w:ind w:left="64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TECHNOLOGY</w:t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ffe3e3" w:val="clear"/>
          </w:tcPr>
          <w:p w:rsidR="00000000" w:rsidDel="00000000" w:rsidP="00000000" w:rsidRDefault="00000000" w:rsidRPr="00000000" w14:paraId="000003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8" w:hRule="atLeast"/>
          <w:tblHeader w:val="0"/>
        </w:trPr>
        <w:tc>
          <w:tcPr/>
          <w:p w:rsidR="00000000" w:rsidDel="00000000" w:rsidP="00000000" w:rsidRDefault="00000000" w:rsidRPr="00000000" w14:paraId="000003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3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64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Company Name:</w:t>
            </w:r>
          </w:p>
        </w:tc>
        <w:tc>
          <w:tcPr>
            <w:gridSpan w:val="2"/>
            <w:tcBorders>
              <w:top w:color="000000" w:space="0" w:sz="0" w:val="nil"/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3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Absolute Technology NC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3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3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Contact:</w:t>
            </w:r>
          </w:p>
        </w:tc>
        <w:tc>
          <w:tcPr>
            <w:gridSpan w:val="2"/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3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Clay Britt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3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3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64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Phone:</w:t>
            </w:r>
          </w:p>
        </w:tc>
        <w:tc>
          <w:tcPr>
            <w:gridSpan w:val="2"/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3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336-541-0470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3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3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Website:</w:t>
            </w:r>
          </w:p>
        </w:tc>
        <w:tc>
          <w:tcPr>
            <w:gridSpan w:val="2"/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395">
            <w:pPr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www.absolutetechnologync.com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3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3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64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Comments:</w:t>
            </w:r>
          </w:p>
        </w:tc>
        <w:tc>
          <w:tcPr>
            <w:gridSpan w:val="2"/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3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0" w:lineRule="auto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Provider of all your technology needs including </w:t>
            </w:r>
          </w:p>
          <w:p w:rsidR="00000000" w:rsidDel="00000000" w:rsidP="00000000" w:rsidRDefault="00000000" w:rsidRPr="00000000" w14:paraId="000003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0" w:lineRule="auto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sales, service and installation.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3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3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64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Offer:</w:t>
            </w:r>
          </w:p>
        </w:tc>
        <w:tc>
          <w:tcPr>
            <w:gridSpan w:val="2"/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3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Free consultation</w:t>
            </w:r>
          </w:p>
        </w:tc>
      </w:tr>
    </w:tbl>
    <w:p w:rsidR="00000000" w:rsidDel="00000000" w:rsidP="00000000" w:rsidRDefault="00000000" w:rsidRPr="00000000" w14:paraId="000003A2">
      <w:pPr>
        <w:spacing w:before="10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10302.0" w:type="dxa"/>
        <w:jc w:val="left"/>
        <w:tblInd w:w="-90.0" w:type="dxa"/>
        <w:tblBorders>
          <w:top w:color="b36e58" w:space="0" w:sz="8" w:val="single"/>
          <w:left w:color="b36e58" w:space="0" w:sz="8" w:val="single"/>
          <w:bottom w:color="b36e58" w:space="0" w:sz="8" w:val="single"/>
          <w:right w:color="b36e58" w:space="0" w:sz="8" w:val="single"/>
          <w:insideH w:color="b36e58" w:space="0" w:sz="8" w:val="single"/>
          <w:insideV w:color="b36e58" w:space="0" w:sz="8" w:val="single"/>
        </w:tblBorders>
        <w:tblLayout w:type="fixed"/>
        <w:tblLook w:val="0000"/>
      </w:tblPr>
      <w:tblGrid>
        <w:gridCol w:w="3141"/>
        <w:gridCol w:w="7161"/>
        <w:tblGridChange w:id="0">
          <w:tblGrid>
            <w:gridCol w:w="3141"/>
            <w:gridCol w:w="7161"/>
          </w:tblGrid>
        </w:tblGridChange>
      </w:tblGrid>
      <w:tr>
        <w:trPr>
          <w:cantSplit w:val="0"/>
          <w:trHeight w:val="58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ffe3e3" w:val="clear"/>
          </w:tcPr>
          <w:p w:rsidR="00000000" w:rsidDel="00000000" w:rsidP="00000000" w:rsidRDefault="00000000" w:rsidRPr="00000000" w14:paraId="000003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3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TRANSPORTATION</w:t>
            </w:r>
          </w:p>
          <w:p w:rsidR="00000000" w:rsidDel="00000000" w:rsidP="00000000" w:rsidRDefault="00000000" w:rsidRPr="00000000" w14:paraId="000003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3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ffe3e3" w:val="clear"/>
          </w:tcPr>
          <w:p w:rsidR="00000000" w:rsidDel="00000000" w:rsidP="00000000" w:rsidRDefault="00000000" w:rsidRPr="00000000" w14:paraId="000003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3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64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Company Name:</w:t>
            </w:r>
          </w:p>
        </w:tc>
        <w:tc>
          <w:tcPr>
            <w:tcBorders>
              <w:top w:color="000000" w:space="0" w:sz="0" w:val="nil"/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3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GreenGo Buggies</w:t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3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Contact:</w:t>
            </w:r>
          </w:p>
        </w:tc>
        <w:tc>
          <w:tcPr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3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Nikki Price</w:t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3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64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Phone:</w:t>
            </w:r>
          </w:p>
        </w:tc>
        <w:tc>
          <w:tcPr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3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336-420-0973</w:t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3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Website:</w:t>
            </w:r>
          </w:p>
        </w:tc>
        <w:tc>
          <w:tcPr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3AD">
            <w:pPr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www.greengobuggies.com</w:t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3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Comments:</w:t>
            </w:r>
          </w:p>
        </w:tc>
        <w:tc>
          <w:tcPr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3AF">
            <w:pPr>
              <w:spacing w:before="100" w:lineRule="auto"/>
              <w:rPr>
                <w:color w:val="002060"/>
                <w:sz w:val="32"/>
                <w:szCs w:val="32"/>
                <w:highlight w:val="white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color w:val="002060"/>
                <w:sz w:val="32"/>
                <w:szCs w:val="32"/>
                <w:highlight w:val="white"/>
                <w:rtl w:val="0"/>
              </w:rPr>
              <w:t xml:space="preserve">Street Legal Golf Cars, Electric carts, </w:t>
            </w:r>
          </w:p>
          <w:p w:rsidR="00000000" w:rsidDel="00000000" w:rsidP="00000000" w:rsidRDefault="00000000" w:rsidRPr="00000000" w14:paraId="000003B0">
            <w:pPr>
              <w:spacing w:before="100" w:lineRule="auto"/>
              <w:rPr>
                <w:color w:val="002060"/>
                <w:sz w:val="32"/>
                <w:szCs w:val="32"/>
                <w:highlight w:val="white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highlight w:val="white"/>
                <w:rtl w:val="0"/>
              </w:rPr>
              <w:t xml:space="preserve"> Electric UTVs, sales and service, </w:t>
            </w:r>
          </w:p>
          <w:p w:rsidR="00000000" w:rsidDel="00000000" w:rsidP="00000000" w:rsidRDefault="00000000" w:rsidRPr="00000000" w14:paraId="000003B1">
            <w:pPr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highlight w:val="white"/>
                <w:rtl w:val="0"/>
              </w:rPr>
              <w:t xml:space="preserve"> mobile service as well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3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Offer: </w:t>
            </w:r>
          </w:p>
        </w:tc>
        <w:tc>
          <w:tcPr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3B3">
            <w:pPr>
              <w:spacing w:before="100" w:lineRule="auto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$250 OFF ANY NEW, IN STOCK UNIT</w:t>
            </w:r>
          </w:p>
        </w:tc>
      </w:tr>
    </w:tbl>
    <w:p w:rsidR="00000000" w:rsidDel="00000000" w:rsidP="00000000" w:rsidRDefault="00000000" w:rsidRPr="00000000" w14:paraId="000003B4">
      <w:pPr>
        <w:spacing w:before="1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10302.0" w:type="dxa"/>
        <w:jc w:val="left"/>
        <w:tblInd w:w="-90.0" w:type="dxa"/>
        <w:tblBorders>
          <w:top w:color="b36e58" w:space="0" w:sz="8" w:val="single"/>
          <w:left w:color="b36e58" w:space="0" w:sz="8" w:val="single"/>
          <w:bottom w:color="b36e58" w:space="0" w:sz="8" w:val="single"/>
          <w:right w:color="b36e58" w:space="0" w:sz="8" w:val="single"/>
          <w:insideH w:color="b36e58" w:space="0" w:sz="8" w:val="single"/>
          <w:insideV w:color="b36e58" w:space="0" w:sz="8" w:val="single"/>
        </w:tblBorders>
        <w:tblLayout w:type="fixed"/>
        <w:tblLook w:val="0000"/>
      </w:tblPr>
      <w:tblGrid>
        <w:gridCol w:w="3141"/>
        <w:gridCol w:w="7161"/>
        <w:tblGridChange w:id="0">
          <w:tblGrid>
            <w:gridCol w:w="3141"/>
            <w:gridCol w:w="7161"/>
          </w:tblGrid>
        </w:tblGridChange>
      </w:tblGrid>
      <w:tr>
        <w:trPr>
          <w:cantSplit w:val="0"/>
          <w:trHeight w:val="58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ffe3e3" w:val="clear"/>
          </w:tcPr>
          <w:p w:rsidR="00000000" w:rsidDel="00000000" w:rsidP="00000000" w:rsidRDefault="00000000" w:rsidRPr="00000000" w14:paraId="000003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3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TRAVEL</w:t>
            </w:r>
          </w:p>
          <w:p w:rsidR="00000000" w:rsidDel="00000000" w:rsidP="00000000" w:rsidRDefault="00000000" w:rsidRPr="00000000" w14:paraId="000003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3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ffe3e3" w:val="clear"/>
          </w:tcPr>
          <w:p w:rsidR="00000000" w:rsidDel="00000000" w:rsidP="00000000" w:rsidRDefault="00000000" w:rsidRPr="00000000" w14:paraId="000003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3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64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Company Name:</w:t>
            </w:r>
          </w:p>
        </w:tc>
        <w:tc>
          <w:tcPr>
            <w:tcBorders>
              <w:top w:color="000000" w:space="0" w:sz="0" w:val="nil"/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3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TMC Travel</w:t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3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Contact:</w:t>
            </w:r>
          </w:p>
        </w:tc>
        <w:tc>
          <w:tcPr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3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Jennifer McNamara</w:t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3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64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Phone:</w:t>
            </w:r>
          </w:p>
        </w:tc>
        <w:tc>
          <w:tcPr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3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336-848-3534</w:t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3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Website:</w:t>
            </w:r>
          </w:p>
        </w:tc>
        <w:tc>
          <w:tcPr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3BF">
            <w:pPr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www.TMCtravelonline.com</w:t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3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Comments:</w:t>
            </w:r>
          </w:p>
        </w:tc>
        <w:tc>
          <w:tcPr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3C1">
            <w:pPr>
              <w:spacing w:before="100" w:lineRule="auto"/>
              <w:rPr>
                <w:color w:val="002060"/>
                <w:sz w:val="32"/>
                <w:szCs w:val="32"/>
                <w:highlight w:val="white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color w:val="002060"/>
                <w:sz w:val="32"/>
                <w:szCs w:val="32"/>
                <w:highlight w:val="white"/>
                <w:rtl w:val="0"/>
              </w:rPr>
              <w:t xml:space="preserve">Full-service travel agent specializing in Disney, </w:t>
            </w:r>
          </w:p>
          <w:p w:rsidR="00000000" w:rsidDel="00000000" w:rsidP="00000000" w:rsidRDefault="00000000" w:rsidRPr="00000000" w14:paraId="000003C2">
            <w:pPr>
              <w:spacing w:before="100" w:lineRule="auto"/>
              <w:rPr>
                <w:color w:val="002060"/>
                <w:sz w:val="32"/>
                <w:szCs w:val="32"/>
                <w:highlight w:val="white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highlight w:val="white"/>
                <w:rtl w:val="0"/>
              </w:rPr>
              <w:t xml:space="preserve"> but I book everything! Let me help you plan your </w:t>
            </w:r>
          </w:p>
          <w:p w:rsidR="00000000" w:rsidDel="00000000" w:rsidP="00000000" w:rsidRDefault="00000000" w:rsidRPr="00000000" w14:paraId="000003C3">
            <w:pPr>
              <w:spacing w:before="100" w:lineRule="auto"/>
              <w:rPr>
                <w:color w:val="002060"/>
                <w:sz w:val="32"/>
                <w:szCs w:val="32"/>
                <w:highlight w:val="white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highlight w:val="white"/>
                <w:rtl w:val="0"/>
              </w:rPr>
              <w:t xml:space="preserve"> next Disney, Universal, cruise or all-inclusive </w:t>
            </w:r>
          </w:p>
          <w:p w:rsidR="00000000" w:rsidDel="00000000" w:rsidP="00000000" w:rsidRDefault="00000000" w:rsidRPr="00000000" w14:paraId="000003C4">
            <w:pPr>
              <w:spacing w:before="100" w:lineRule="auto"/>
              <w:rPr>
                <w:color w:val="002060"/>
                <w:sz w:val="32"/>
                <w:szCs w:val="32"/>
                <w:highlight w:val="white"/>
              </w:rPr>
            </w:pPr>
            <w:r w:rsidDel="00000000" w:rsidR="00000000" w:rsidRPr="00000000">
              <w:rPr>
                <w:color w:val="002060"/>
                <w:sz w:val="32"/>
                <w:szCs w:val="32"/>
                <w:highlight w:val="white"/>
                <w:rtl w:val="0"/>
              </w:rPr>
              <w:t xml:space="preserve"> vacation!</w:t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tcBorders>
              <w:lef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3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Offer: </w:t>
            </w:r>
          </w:p>
        </w:tc>
        <w:tc>
          <w:tcPr>
            <w:tcBorders>
              <w:right w:color="000000" w:space="0" w:sz="0" w:val="nil"/>
            </w:tcBorders>
            <w:shd w:fill="fffaf4" w:val="clear"/>
          </w:tcPr>
          <w:p w:rsidR="00000000" w:rsidDel="00000000" w:rsidP="00000000" w:rsidRDefault="00000000" w:rsidRPr="00000000" w14:paraId="000003C6">
            <w:pPr>
              <w:spacing w:before="100" w:lineRule="auto"/>
              <w:rPr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color w:val="002060"/>
                <w:sz w:val="32"/>
                <w:szCs w:val="32"/>
                <w:rtl w:val="0"/>
              </w:rPr>
              <w:t xml:space="preserve">$250 OFF ANY NEW, IN STOCK UNIT</w:t>
            </w:r>
          </w:p>
        </w:tc>
      </w:tr>
    </w:tbl>
    <w:p w:rsidR="00000000" w:rsidDel="00000000" w:rsidP="00000000" w:rsidRDefault="00000000" w:rsidRPr="00000000" w14:paraId="000003C7">
      <w:pPr>
        <w:spacing w:before="1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206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206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206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206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50" w:w="11910" w:orient="portrait"/>
      <w:pgMar w:bottom="0" w:top="0" w:left="760" w:right="7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rebuchet MS"/>
  <w:font w:name="Times New Roman"/>
  <w:font w:name="Arial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Helvetica Neue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Helvetica Neue" w:cs="Helvetica Neue" w:eastAsia="Helvetica Neue" w:hAnsi="Helvetica Neue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spacing w:before="80" w:line="276" w:lineRule="auto"/>
    </w:pPr>
    <w:rPr>
      <w:rFonts w:ascii="Raleway" w:cs="Raleway" w:eastAsia="Raleway" w:hAnsi="Raleway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Microsoft Sans Serif" w:cs="Microsoft Sans Serif" w:eastAsia="Microsoft Sans Serif" w:hAnsi="Microsoft Sans Serif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3F5E67"/>
    <w:pPr>
      <w:keepNext w:val="1"/>
      <w:keepLines w:val="1"/>
      <w:widowControl w:val="1"/>
      <w:autoSpaceDE w:val="1"/>
      <w:autoSpaceDN w:val="1"/>
      <w:spacing w:before="80" w:line="276" w:lineRule="auto"/>
      <w:outlineLvl w:val="0"/>
    </w:pPr>
    <w:rPr>
      <w:rFonts w:ascii="Raleway" w:cs="Raleway" w:eastAsia="Raleway" w:hAnsi="Raleway"/>
      <w:b w:val="1"/>
      <w:sz w:val="24"/>
      <w:szCs w:val="24"/>
      <w:lang w:val="en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pPr>
      <w:spacing w:before="5"/>
    </w:pPr>
    <w:rPr>
      <w:rFonts w:ascii="Trebuchet MS" w:cs="Trebuchet MS" w:eastAsia="Trebuchet MS" w:hAnsi="Trebuchet MS"/>
      <w:sz w:val="120"/>
      <w:szCs w:val="120"/>
    </w:rPr>
  </w:style>
  <w:style w:type="paragraph" w:styleId="ListParagraph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character" w:styleId="Hyperlink">
    <w:name w:val="Hyperlink"/>
    <w:basedOn w:val="DefaultParagraphFont"/>
    <w:uiPriority w:val="99"/>
    <w:unhideWhenUsed w:val="1"/>
    <w:rsid w:val="00822C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822C63"/>
    <w:rPr>
      <w:color w:val="605e5c"/>
      <w:shd w:color="auto" w:fill="e1dfdd" w:val="clear"/>
    </w:rPr>
  </w:style>
  <w:style w:type="character" w:styleId="Heading1Char" w:customStyle="1">
    <w:name w:val="Heading 1 Char"/>
    <w:basedOn w:val="DefaultParagraphFont"/>
    <w:link w:val="Heading1"/>
    <w:uiPriority w:val="9"/>
    <w:rsid w:val="003F5E67"/>
    <w:rPr>
      <w:rFonts w:ascii="Raleway" w:cs="Raleway" w:eastAsia="Raleway" w:hAnsi="Raleway"/>
      <w:b w:val="1"/>
      <w:sz w:val="24"/>
      <w:szCs w:val="24"/>
      <w:lang w:val="e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://www." TargetMode="External"/><Relationship Id="rId11" Type="http://schemas.openxmlformats.org/officeDocument/2006/relationships/hyperlink" Target="http://www.geeksunleash.com" TargetMode="External"/><Relationship Id="rId10" Type="http://schemas.openxmlformats.org/officeDocument/2006/relationships/hyperlink" Target="http://www.shopmaeandgrace.com" TargetMode="External"/><Relationship Id="rId13" Type="http://schemas.openxmlformats.org/officeDocument/2006/relationships/hyperlink" Target="http://www.pitadelite.com" TargetMode="External"/><Relationship Id="rId12" Type="http://schemas.openxmlformats.org/officeDocument/2006/relationships/hyperlink" Target="http://www.manorhouseflowersweddings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instagram.com/leliaduke?igsh=MWE3YTcwZGpuYnJ2OQ%3D%3D&amp;utm_" TargetMode="External"/><Relationship Id="rId15" Type="http://schemas.openxmlformats.org/officeDocument/2006/relationships/hyperlink" Target="http://www.ballardig.com" TargetMode="External"/><Relationship Id="rId14" Type="http://schemas.openxmlformats.org/officeDocument/2006/relationships/hyperlink" Target="mailto:angela.tripp3@gmail.com" TargetMode="External"/><Relationship Id="rId17" Type="http://schemas.openxmlformats.org/officeDocument/2006/relationships/hyperlink" Target="mailto:Amanda.maccoll@bhhsyostandlittle.com" TargetMode="External"/><Relationship Id="rId16" Type="http://schemas.openxmlformats.org/officeDocument/2006/relationships/hyperlink" Target="http://www.jmhollandsurveying.com" TargetMode="External"/><Relationship Id="rId5" Type="http://schemas.openxmlformats.org/officeDocument/2006/relationships/styles" Target="styles.xml"/><Relationship Id="rId19" Type="http://schemas.openxmlformats.org/officeDocument/2006/relationships/hyperlink" Target="http://www.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://www.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Relationship Id="rId11" Type="http://schemas.openxmlformats.org/officeDocument/2006/relationships/font" Target="fonts/HelveticaNeue-italic.ttf"/><Relationship Id="rId10" Type="http://schemas.openxmlformats.org/officeDocument/2006/relationships/font" Target="fonts/HelveticaNeue-bold.ttf"/><Relationship Id="rId12" Type="http://schemas.openxmlformats.org/officeDocument/2006/relationships/font" Target="fonts/HelveticaNeue-boldItalic.ttf"/><Relationship Id="rId9" Type="http://schemas.openxmlformats.org/officeDocument/2006/relationships/font" Target="fonts/HelveticaNeue-regular.ttf"/><Relationship Id="rId5" Type="http://schemas.openxmlformats.org/officeDocument/2006/relationships/font" Target="fonts/Roboto-regular.ttf"/><Relationship Id="rId6" Type="http://schemas.openxmlformats.org/officeDocument/2006/relationships/font" Target="fonts/Roboto-bold.ttf"/><Relationship Id="rId7" Type="http://schemas.openxmlformats.org/officeDocument/2006/relationships/font" Target="fonts/Roboto-italic.ttf"/><Relationship Id="rId8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oWB55yGSoN13B8c/nF9nmd5XdQ==">CgMxLjAyCGguZ2pkZ3hzOAByITFFVzlycWpVWUFVWHBJdjR2NUduTEV0bVUtQW1MdU5Deg==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2024-02-09T16:38:00Z</dcterms:created>
  <dc:creator>Designers &amp; Sneha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2022-09-27T00:00:00Z</vt:filetime>
  </property>
  <property fmtid="{D5CDD505-2E9C-101B-9397-08002B2CF9AE}" pid="3" name="Creator">
    <vt:lpwstr>Canva</vt:lpwstr>
  </property>
  <property fmtid="{D5CDD505-2E9C-101B-9397-08002B2CF9AE}" pid="4" name="LastSaved">
    <vt:filetime>2022-09-27T00:00:00Z</vt:filetime>
  </property>
  <property fmtid="{D5CDD505-2E9C-101B-9397-08002B2CF9AE}" pid="5" name="LastSaved">
    <vt:lpwstr>2022-09-27T00:00:00Z</vt:lpwstr>
  </property>
  <property fmtid="{D5CDD505-2E9C-101B-9397-08002B2CF9AE}" pid="6" name="Creator">
    <vt:lpwstr>Canva</vt:lpwstr>
  </property>
  <property fmtid="{D5CDD505-2E9C-101B-9397-08002B2CF9AE}" pid="7" name="Created">
    <vt:lpwstr>2022-09-27T00:00:00Z</vt:lpwstr>
  </property>
</Properties>
</file>